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0AB" w:rsidRDefault="00BF00AB" w:rsidP="00BB7ACE">
      <w:pPr>
        <w:spacing w:after="0"/>
        <w:jc w:val="center"/>
      </w:pPr>
      <w:bookmarkStart w:id="0" w:name="_GoBack"/>
      <w:bookmarkEnd w:id="0"/>
    </w:p>
    <w:p w:rsidR="00BB7ACE" w:rsidRPr="00BF00AB" w:rsidRDefault="00BB7ACE" w:rsidP="00BB7ACE">
      <w:pPr>
        <w:spacing w:after="0"/>
        <w:jc w:val="center"/>
        <w:rPr>
          <w:rFonts w:ascii="Cooper Black" w:hAnsi="Cooper Black"/>
        </w:rPr>
      </w:pPr>
      <w:r w:rsidRPr="00BF00AB">
        <w:rPr>
          <w:rFonts w:ascii="Cooper Black" w:hAnsi="Cooper Black"/>
        </w:rPr>
        <w:t>Study Guide</w:t>
      </w:r>
    </w:p>
    <w:p w:rsidR="00BB7ACE" w:rsidRDefault="00505915" w:rsidP="00BB7ACE">
      <w:pPr>
        <w:jc w:val="center"/>
        <w:rPr>
          <w:rFonts w:ascii="Cooper Black" w:hAnsi="Cooper Black"/>
        </w:rPr>
      </w:pPr>
      <w:r w:rsidRPr="00BF00AB">
        <w:rPr>
          <w:rFonts w:ascii="Cooper Black" w:hAnsi="Cooper Black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C8F051" wp14:editId="7EB8598B">
                <wp:simplePos x="0" y="0"/>
                <wp:positionH relativeFrom="margin">
                  <wp:posOffset>3016250</wp:posOffset>
                </wp:positionH>
                <wp:positionV relativeFrom="paragraph">
                  <wp:posOffset>417830</wp:posOffset>
                </wp:positionV>
                <wp:extent cx="3048000" cy="2635250"/>
                <wp:effectExtent l="0" t="0" r="1905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2635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7ACE" w:rsidRPr="00BF00AB" w:rsidRDefault="0097222F" w:rsidP="00BB7ACE">
                            <w:pPr>
                              <w:rPr>
                                <w:rFonts w:ascii="Cooper Black" w:hAnsi="Cooper Black"/>
                                <w:u w:val="single"/>
                              </w:rPr>
                            </w:pPr>
                            <w:r w:rsidRPr="00BF00AB">
                              <w:rPr>
                                <w:rFonts w:ascii="Cooper Black" w:hAnsi="Cooper Black"/>
                                <w:u w:val="single"/>
                              </w:rPr>
                              <w:t xml:space="preserve">Comprehension </w:t>
                            </w:r>
                            <w:r w:rsidR="00BB7ACE" w:rsidRPr="00BF00AB">
                              <w:rPr>
                                <w:rFonts w:ascii="Cooper Black" w:hAnsi="Cooper Black"/>
                                <w:u w:val="single"/>
                              </w:rPr>
                              <w:t>Skills</w:t>
                            </w:r>
                          </w:p>
                          <w:p w:rsidR="0097222F" w:rsidRPr="00BF00AB" w:rsidRDefault="0097222F" w:rsidP="009722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 w:rsidRPr="00BF00AB">
                              <w:rPr>
                                <w:rFonts w:ascii="Cooper Black" w:hAnsi="Cooper Black"/>
                              </w:rPr>
                              <w:t>Reading/Rereading</w:t>
                            </w:r>
                          </w:p>
                          <w:p w:rsidR="008016ED" w:rsidRDefault="00EE3F6A" w:rsidP="008016E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Story Details</w:t>
                            </w:r>
                          </w:p>
                          <w:p w:rsidR="00EE3F6A" w:rsidRDefault="00EE3F6A" w:rsidP="008016E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Perspectives</w:t>
                            </w:r>
                          </w:p>
                          <w:p w:rsidR="00EE3F6A" w:rsidRDefault="00EE3F6A" w:rsidP="008016E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Settings</w:t>
                            </w:r>
                          </w:p>
                          <w:p w:rsidR="00EE3F6A" w:rsidRDefault="00EE3F6A" w:rsidP="008016E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Sequencing</w:t>
                            </w:r>
                          </w:p>
                          <w:p w:rsidR="00EE3F6A" w:rsidRDefault="00EE3F6A" w:rsidP="008016E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Maps</w:t>
                            </w:r>
                          </w:p>
                          <w:p w:rsidR="00EE3F6A" w:rsidRDefault="00EE3F6A" w:rsidP="008016E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Vocabulary</w:t>
                            </w:r>
                          </w:p>
                          <w:p w:rsidR="00EE3F6A" w:rsidRDefault="00EE3F6A" w:rsidP="008016E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Comprehension</w:t>
                            </w:r>
                          </w:p>
                          <w:p w:rsidR="00EE3F6A" w:rsidRDefault="00EE3F6A" w:rsidP="008016E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Writing</w:t>
                            </w:r>
                          </w:p>
                          <w:p w:rsidR="00EE3F6A" w:rsidRDefault="00EE3F6A" w:rsidP="008016E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Evidence</w:t>
                            </w:r>
                          </w:p>
                          <w:p w:rsidR="00EE3F6A" w:rsidRDefault="00EE3F6A" w:rsidP="008016E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Glossary</w:t>
                            </w:r>
                          </w:p>
                          <w:p w:rsidR="00EE3F6A" w:rsidRPr="00BF00AB" w:rsidRDefault="00EE3F6A" w:rsidP="008016E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 xml:space="preserve">Summarizing </w:t>
                            </w:r>
                          </w:p>
                          <w:p w:rsidR="0097222F" w:rsidRDefault="0097222F" w:rsidP="00BB7A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8F0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7.5pt;margin-top:32.9pt;width:240pt;height:207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8SfTQIAAKkEAAAOAAAAZHJzL2Uyb0RvYy54bWysVMtu2zAQvBfoPxC8N5IVO02MyIHrIEUB&#10;IwmQFDnTFBULpbgsSVtyv75DWnYe7anohdoXh7uzu7q86lvNtsr5hkzJRyc5Z8pIqhrzXPLvjzef&#10;zjnzQZhKaDKq5Dvl+dXs44fLzk5VQWvSlXIMIMZPO1vydQh2mmVerlUr/AlZZeCsybUiQHXPWeVE&#10;B/RWZ0Wen2Uduco6ksp7WK/3Tj5L+HWtZLira68C0yVHbiGdLp2reGazSzF9dsKuGzmkIf4hi1Y0&#10;Bo8eoa5FEGzjmj+g2kY68lSHE0ltRnXdSJVqQDWj/F01D2thVaoF5Hh7pMn/P1h5u713rKlKXnBm&#10;RIsWPao+sC/UsyKy01k/RdCDRVjoYUaXD3YPYyy6r10bvyiHwQ+ed0duI5iE8TQfn+c5XBK+4ux0&#10;UkwS+9nLdet8+KqoZVEouUPzEqdiu/QBqSD0EBJf86Sb6qbROilxYNRCO7YVaLUOKUnceBOlDetK&#10;jsfzBPzGF6GP91dayB+xzLcI0LSBMZKyLz5KoV/1A4UDYSuqduDL0X7evJU3DeCXwod74TBg4AFL&#10;E+5w1JqQEw0SZ2tyv/5mj/HoO7ycdRjYkvufG+EUZ/qbwURcjMbjOOFJGU8+F1Dca8/qtcds2gWB&#10;qBHW08okxvigD2LtqH3Cbs3jq3AJI/F2ycNBXIT9GmE3pZrPUxBm2oqwNA9WRujYmEjrY/8knB3a&#10;GjARt3QYbTF91919bLxpaL4JVDep9ZHnPasD/diH1J1hd+PCvdZT1MsfZvYbAAD//wMAUEsDBBQA&#10;BgAIAAAAIQDH1PdE3AAAAAoBAAAPAAAAZHJzL2Rvd25yZXYueG1sTI/BTsMwEETvSPyDtUjcqAMi&#10;xQ1xKkCFC6cWxNmNXdsiXke2m4a/Z3uC486MZue16zkMbDIp+4gSbhcVMIN91B6thM+P1xsBLBeF&#10;Wg0RjYQfk2HdXV60qtHxhFsz7YplVIK5URJcKWPDee6dCSov4miQvENMQRU6k+U6qROVh4HfVdWS&#10;B+WRPjg1mhdn+u/dMUjYPNuV7YVKbiO099P8dXi3b1JeX81Pj8CKmctfGM7zaTp0tGkfj6gzGyTc&#10;P9TEUiQsa0KgwKo+C3tyRCWAdy3/j9D9AgAA//8DAFBLAQItABQABgAIAAAAIQC2gziS/gAAAOEB&#10;AAATAAAAAAAAAAAAAAAAAAAAAABbQ29udGVudF9UeXBlc10ueG1sUEsBAi0AFAAGAAgAAAAhADj9&#10;If/WAAAAlAEAAAsAAAAAAAAAAAAAAAAALwEAAF9yZWxzLy5yZWxzUEsBAi0AFAAGAAgAAAAhAAT/&#10;xJ9NAgAAqQQAAA4AAAAAAAAAAAAAAAAALgIAAGRycy9lMm9Eb2MueG1sUEsBAi0AFAAGAAgAAAAh&#10;AMfU90TcAAAACgEAAA8AAAAAAAAAAAAAAAAApwQAAGRycy9kb3ducmV2LnhtbFBLBQYAAAAABAAE&#10;APMAAACwBQAAAAA=&#10;" fillcolor="white [3201]" strokeweight=".5pt">
                <v:textbox>
                  <w:txbxContent>
                    <w:p w:rsidR="00BB7ACE" w:rsidRPr="00BF00AB" w:rsidRDefault="0097222F" w:rsidP="00BB7ACE">
                      <w:pPr>
                        <w:rPr>
                          <w:rFonts w:ascii="Cooper Black" w:hAnsi="Cooper Black"/>
                          <w:u w:val="single"/>
                        </w:rPr>
                      </w:pPr>
                      <w:r w:rsidRPr="00BF00AB">
                        <w:rPr>
                          <w:rFonts w:ascii="Cooper Black" w:hAnsi="Cooper Black"/>
                          <w:u w:val="single"/>
                        </w:rPr>
                        <w:t xml:space="preserve">Comprehension </w:t>
                      </w:r>
                      <w:r w:rsidR="00BB7ACE" w:rsidRPr="00BF00AB">
                        <w:rPr>
                          <w:rFonts w:ascii="Cooper Black" w:hAnsi="Cooper Black"/>
                          <w:u w:val="single"/>
                        </w:rPr>
                        <w:t>Skills</w:t>
                      </w:r>
                    </w:p>
                    <w:p w:rsidR="0097222F" w:rsidRPr="00BF00AB" w:rsidRDefault="0097222F" w:rsidP="009722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</w:rPr>
                      </w:pPr>
                      <w:r w:rsidRPr="00BF00AB">
                        <w:rPr>
                          <w:rFonts w:ascii="Cooper Black" w:hAnsi="Cooper Black"/>
                        </w:rPr>
                        <w:t>Reading/Rereading</w:t>
                      </w:r>
                    </w:p>
                    <w:p w:rsidR="008016ED" w:rsidRDefault="00EE3F6A" w:rsidP="008016E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Story Details</w:t>
                      </w:r>
                    </w:p>
                    <w:p w:rsidR="00EE3F6A" w:rsidRDefault="00EE3F6A" w:rsidP="008016E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Perspectives</w:t>
                      </w:r>
                    </w:p>
                    <w:p w:rsidR="00EE3F6A" w:rsidRDefault="00EE3F6A" w:rsidP="008016E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Settings</w:t>
                      </w:r>
                    </w:p>
                    <w:p w:rsidR="00EE3F6A" w:rsidRDefault="00EE3F6A" w:rsidP="008016E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Sequencing</w:t>
                      </w:r>
                    </w:p>
                    <w:p w:rsidR="00EE3F6A" w:rsidRDefault="00EE3F6A" w:rsidP="008016E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Maps</w:t>
                      </w:r>
                    </w:p>
                    <w:p w:rsidR="00EE3F6A" w:rsidRDefault="00EE3F6A" w:rsidP="008016E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Vocabulary</w:t>
                      </w:r>
                    </w:p>
                    <w:p w:rsidR="00EE3F6A" w:rsidRDefault="00EE3F6A" w:rsidP="008016E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Comprehension</w:t>
                      </w:r>
                    </w:p>
                    <w:p w:rsidR="00EE3F6A" w:rsidRDefault="00EE3F6A" w:rsidP="008016E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Writing</w:t>
                      </w:r>
                    </w:p>
                    <w:p w:rsidR="00EE3F6A" w:rsidRDefault="00EE3F6A" w:rsidP="008016E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Evidence</w:t>
                      </w:r>
                    </w:p>
                    <w:p w:rsidR="00EE3F6A" w:rsidRDefault="00EE3F6A" w:rsidP="008016E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Glossary</w:t>
                      </w:r>
                    </w:p>
                    <w:p w:rsidR="00EE3F6A" w:rsidRPr="00BF00AB" w:rsidRDefault="00EE3F6A" w:rsidP="008016E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 xml:space="preserve">Summarizing </w:t>
                      </w:r>
                    </w:p>
                    <w:p w:rsidR="0097222F" w:rsidRDefault="0097222F" w:rsidP="00BB7ACE"/>
                  </w:txbxContent>
                </v:textbox>
                <w10:wrap anchorx="margin"/>
              </v:shape>
            </w:pict>
          </mc:Fallback>
        </mc:AlternateContent>
      </w:r>
      <w:r w:rsidR="00BB7ACE" w:rsidRPr="00BF00AB">
        <w:rPr>
          <w:rFonts w:ascii="Cooper Black" w:hAnsi="Cooper Black"/>
        </w:rPr>
        <w:t xml:space="preserve">Reading Mastery </w:t>
      </w:r>
      <w:r w:rsidR="00C57FE5">
        <w:rPr>
          <w:rFonts w:ascii="Cooper Black" w:hAnsi="Cooper Black"/>
        </w:rPr>
        <w:t>Purple Lessons 1</w:t>
      </w:r>
      <w:r w:rsidR="00901873">
        <w:rPr>
          <w:rFonts w:ascii="Cooper Black" w:hAnsi="Cooper Black"/>
        </w:rPr>
        <w:t>1</w:t>
      </w:r>
      <w:r w:rsidR="00C57FE5">
        <w:rPr>
          <w:rFonts w:ascii="Cooper Black" w:hAnsi="Cooper Black"/>
        </w:rPr>
        <w:t>-</w:t>
      </w:r>
      <w:r w:rsidR="00901873">
        <w:rPr>
          <w:rFonts w:ascii="Cooper Black" w:hAnsi="Cooper Black"/>
        </w:rPr>
        <w:t>2</w:t>
      </w:r>
      <w:r w:rsidR="00C57FE5">
        <w:rPr>
          <w:rFonts w:ascii="Cooper Black" w:hAnsi="Cooper Black"/>
        </w:rPr>
        <w:t>0</w:t>
      </w:r>
    </w:p>
    <w:p w:rsidR="00FC366D" w:rsidRPr="00BF00AB" w:rsidRDefault="009C7C7D" w:rsidP="00BB7ACE">
      <w:pPr>
        <w:jc w:val="center"/>
        <w:rPr>
          <w:rFonts w:ascii="Cooper Black" w:hAnsi="Cooper Black"/>
        </w:rPr>
      </w:pPr>
      <w:r w:rsidRPr="00BF00AB">
        <w:rPr>
          <w:rFonts w:ascii="Cooper Black" w:hAnsi="Cooper Blac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-57150</wp:posOffset>
                </wp:positionH>
                <wp:positionV relativeFrom="paragraph">
                  <wp:posOffset>3035300</wp:posOffset>
                </wp:positionV>
                <wp:extent cx="6083300" cy="5086350"/>
                <wp:effectExtent l="0" t="0" r="127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3300" cy="508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54"/>
                              <w:gridCol w:w="1854"/>
                              <w:gridCol w:w="1854"/>
                              <w:gridCol w:w="1855"/>
                              <w:gridCol w:w="1855"/>
                            </w:tblGrid>
                            <w:tr w:rsidR="00EE3F6A" w:rsidTr="00EE3F6A">
                              <w:tc>
                                <w:tcPr>
                                  <w:tcW w:w="9272" w:type="dxa"/>
                                  <w:gridSpan w:val="5"/>
                                  <w:vAlign w:val="center"/>
                                </w:tcPr>
                                <w:p w:rsidR="00EE3F6A" w:rsidRPr="00EE3F6A" w:rsidRDefault="00EE3F6A" w:rsidP="00EE3F6A">
                                  <w:pPr>
                                    <w:jc w:val="center"/>
                                    <w:rPr>
                                      <w:rFonts w:ascii="Cooper Black" w:hAnsi="Cooper Black"/>
                                      <w:sz w:val="28"/>
                                    </w:rPr>
                                  </w:pPr>
                                  <w:r w:rsidRPr="00EE3F6A">
                                    <w:rPr>
                                      <w:rFonts w:ascii="Cooper Black" w:hAnsi="Cooper Black"/>
                                      <w:sz w:val="28"/>
                                    </w:rPr>
                                    <w:t>New Vocabulary</w:t>
                                  </w:r>
                                </w:p>
                              </w:tc>
                            </w:tr>
                            <w:tr w:rsidR="00EE3F6A" w:rsidTr="00EE3F6A">
                              <w:trPr>
                                <w:trHeight w:val="50"/>
                              </w:trPr>
                              <w:tc>
                                <w:tcPr>
                                  <w:tcW w:w="1854" w:type="dxa"/>
                                  <w:vAlign w:val="center"/>
                                </w:tcPr>
                                <w:p w:rsidR="00EE3F6A" w:rsidRPr="00EE3F6A" w:rsidRDefault="00EE3F6A" w:rsidP="00EE3F6A">
                                  <w:pPr>
                                    <w:jc w:val="center"/>
                                    <w:rPr>
                                      <w:rFonts w:ascii="Cooper Black" w:hAnsi="Cooper Black"/>
                                      <w:sz w:val="28"/>
                                    </w:rPr>
                                  </w:pPr>
                                  <w:r w:rsidRPr="00EE3F6A">
                                    <w:rPr>
                                      <w:rFonts w:ascii="Cooper Black" w:hAnsi="Cooper Black"/>
                                      <w:sz w:val="28"/>
                                    </w:rPr>
                                    <w:t>Lesson 11</w:t>
                                  </w:r>
                                </w:p>
                              </w:tc>
                              <w:tc>
                                <w:tcPr>
                                  <w:tcW w:w="1854" w:type="dxa"/>
                                  <w:vAlign w:val="center"/>
                                </w:tcPr>
                                <w:p w:rsidR="00EE3F6A" w:rsidRPr="00EE3F6A" w:rsidRDefault="00EE3F6A" w:rsidP="00EE3F6A">
                                  <w:pPr>
                                    <w:jc w:val="center"/>
                                    <w:rPr>
                                      <w:rFonts w:ascii="Cooper Black" w:hAnsi="Cooper Black"/>
                                      <w:sz w:val="28"/>
                                    </w:rPr>
                                  </w:pPr>
                                  <w:r w:rsidRPr="00EE3F6A">
                                    <w:rPr>
                                      <w:rFonts w:ascii="Cooper Black" w:hAnsi="Cooper Black"/>
                                      <w:sz w:val="28"/>
                                    </w:rPr>
                                    <w:t>Lesson 12</w:t>
                                  </w:r>
                                </w:p>
                              </w:tc>
                              <w:tc>
                                <w:tcPr>
                                  <w:tcW w:w="1854" w:type="dxa"/>
                                  <w:vAlign w:val="center"/>
                                </w:tcPr>
                                <w:p w:rsidR="00EE3F6A" w:rsidRPr="00EE3F6A" w:rsidRDefault="00EE3F6A" w:rsidP="00EE3F6A">
                                  <w:pPr>
                                    <w:jc w:val="center"/>
                                    <w:rPr>
                                      <w:rFonts w:ascii="Cooper Black" w:hAnsi="Cooper Black"/>
                                      <w:sz w:val="28"/>
                                    </w:rPr>
                                  </w:pPr>
                                  <w:r w:rsidRPr="00EE3F6A">
                                    <w:rPr>
                                      <w:rFonts w:ascii="Cooper Black" w:hAnsi="Cooper Black"/>
                                      <w:sz w:val="28"/>
                                    </w:rPr>
                                    <w:t>Lesson 13</w:t>
                                  </w:r>
                                </w:p>
                              </w:tc>
                              <w:tc>
                                <w:tcPr>
                                  <w:tcW w:w="1855" w:type="dxa"/>
                                  <w:vAlign w:val="center"/>
                                </w:tcPr>
                                <w:p w:rsidR="00EE3F6A" w:rsidRPr="00EE3F6A" w:rsidRDefault="00EE3F6A" w:rsidP="00EE3F6A">
                                  <w:pPr>
                                    <w:jc w:val="center"/>
                                    <w:rPr>
                                      <w:rFonts w:ascii="Cooper Black" w:hAnsi="Cooper Black"/>
                                      <w:sz w:val="28"/>
                                    </w:rPr>
                                  </w:pPr>
                                  <w:r w:rsidRPr="00EE3F6A">
                                    <w:rPr>
                                      <w:rFonts w:ascii="Cooper Black" w:hAnsi="Cooper Black"/>
                                      <w:sz w:val="28"/>
                                    </w:rPr>
                                    <w:t>Lesson 14</w:t>
                                  </w:r>
                                </w:p>
                              </w:tc>
                              <w:tc>
                                <w:tcPr>
                                  <w:tcW w:w="1855" w:type="dxa"/>
                                  <w:vAlign w:val="center"/>
                                </w:tcPr>
                                <w:p w:rsidR="00EE3F6A" w:rsidRPr="00EE3F6A" w:rsidRDefault="00EE3F6A" w:rsidP="00EE3F6A">
                                  <w:pPr>
                                    <w:jc w:val="center"/>
                                    <w:rPr>
                                      <w:rFonts w:ascii="Cooper Black" w:hAnsi="Cooper Black"/>
                                      <w:sz w:val="28"/>
                                    </w:rPr>
                                  </w:pPr>
                                  <w:r w:rsidRPr="00EE3F6A">
                                    <w:rPr>
                                      <w:rFonts w:ascii="Cooper Black" w:hAnsi="Cooper Black"/>
                                      <w:sz w:val="28"/>
                                    </w:rPr>
                                    <w:t>Lesson 15</w:t>
                                  </w:r>
                                </w:p>
                              </w:tc>
                            </w:tr>
                            <w:tr w:rsidR="00EE3F6A" w:rsidTr="00EE3F6A">
                              <w:tc>
                                <w:tcPr>
                                  <w:tcW w:w="1854" w:type="dxa"/>
                                </w:tcPr>
                                <w:p w:rsidR="00EE3F6A" w:rsidRPr="00EE3F6A" w:rsidRDefault="00EE3F6A" w:rsidP="00EE3F6A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 w:rsidRPr="00EE3F6A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people of flesh and blood</w:t>
                                  </w:r>
                                </w:p>
                                <w:p w:rsidR="00EE3F6A" w:rsidRPr="00EE3F6A" w:rsidRDefault="00EE3F6A" w:rsidP="00EE3F6A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 w:rsidRPr="00EE3F6A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spoil</w:t>
                                  </w:r>
                                </w:p>
                                <w:p w:rsidR="00EE3F6A" w:rsidRPr="00EE3F6A" w:rsidRDefault="00EE3F6A" w:rsidP="00EE3F6A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 w:rsidRPr="00EE3F6A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husky</w:t>
                                  </w:r>
                                </w:p>
                                <w:p w:rsidR="00EE3F6A" w:rsidRPr="00EE3F6A" w:rsidRDefault="00EE3F6A" w:rsidP="00EE3F6A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 w:rsidRPr="00EE3F6A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earnestly</w:t>
                                  </w:r>
                                </w:p>
                                <w:p w:rsidR="00EE3F6A" w:rsidRPr="00EE3F6A" w:rsidRDefault="00EE3F6A" w:rsidP="00EE3F6A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 w:rsidRPr="00EE3F6A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suspected</w:t>
                                  </w:r>
                                </w:p>
                                <w:p w:rsidR="00EE3F6A" w:rsidRPr="00EE3F6A" w:rsidRDefault="00EE3F6A" w:rsidP="00EE3F6A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 w:rsidRPr="00EE3F6A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hearty</w:t>
                                  </w:r>
                                </w:p>
                                <w:p w:rsidR="00EE3F6A" w:rsidRPr="00EE3F6A" w:rsidRDefault="00EE3F6A" w:rsidP="00EE3F6A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 w:rsidRPr="00EE3F6A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represent</w:t>
                                  </w:r>
                                </w:p>
                                <w:p w:rsidR="00EE3F6A" w:rsidRPr="00EE3F6A" w:rsidRDefault="00EE3F6A" w:rsidP="00EE3F6A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 w:rsidRPr="00EE3F6A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clumsiness</w:t>
                                  </w:r>
                                </w:p>
                                <w:p w:rsidR="00EE3F6A" w:rsidRPr="00EE3F6A" w:rsidRDefault="00EE3F6A" w:rsidP="00EE3F6A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 w:rsidRPr="00EE3F6A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fortunate</w:t>
                                  </w:r>
                                </w:p>
                                <w:p w:rsidR="00EE3F6A" w:rsidRPr="00EE3F6A" w:rsidRDefault="00EE3F6A" w:rsidP="00EE3F6A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 w:rsidRPr="00EE3F6A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dreary</w:t>
                                  </w:r>
                                </w:p>
                              </w:tc>
                              <w:tc>
                                <w:tcPr>
                                  <w:tcW w:w="1854" w:type="dxa"/>
                                </w:tcPr>
                                <w:p w:rsidR="00EE3F6A" w:rsidRPr="00EE3F6A" w:rsidRDefault="00EE3F6A" w:rsidP="00EE3F6A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 w:rsidRPr="00EE3F6A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ray of sunshine</w:t>
                                  </w:r>
                                </w:p>
                                <w:p w:rsidR="00EE3F6A" w:rsidRPr="00EE3F6A" w:rsidRDefault="00EE3F6A" w:rsidP="00EE3F6A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 w:rsidRPr="00EE3F6A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maiden</w:t>
                                  </w:r>
                                </w:p>
                                <w:p w:rsidR="00EE3F6A" w:rsidRPr="00EE3F6A" w:rsidRDefault="00EE3F6A" w:rsidP="00EE3F6A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 w:rsidRPr="00EE3F6A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satisfaction</w:t>
                                  </w:r>
                                </w:p>
                                <w:p w:rsidR="00EE3F6A" w:rsidRPr="00EE3F6A" w:rsidRDefault="00EE3F6A" w:rsidP="00EE3F6A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 w:rsidRPr="00EE3F6A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inconvenient</w:t>
                                  </w:r>
                                </w:p>
                                <w:p w:rsidR="00EE3F6A" w:rsidRPr="00EE3F6A" w:rsidRDefault="00EE3F6A" w:rsidP="00EE3F6A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 w:rsidRPr="00EE3F6A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desert</w:t>
                                  </w:r>
                                </w:p>
                                <w:p w:rsidR="00EE3F6A" w:rsidRPr="00EE3F6A" w:rsidRDefault="00EE3F6A" w:rsidP="00EE3F6A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 w:rsidRPr="00EE3F6A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companions</w:t>
                                  </w:r>
                                </w:p>
                                <w:p w:rsidR="00EE3F6A" w:rsidRPr="00EE3F6A" w:rsidRDefault="00EE3F6A" w:rsidP="00EE3F6A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 w:rsidRPr="00EE3F6A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mystery</w:t>
                                  </w:r>
                                </w:p>
                                <w:p w:rsidR="00EE3F6A" w:rsidRPr="00EE3F6A" w:rsidRDefault="00EE3F6A" w:rsidP="00EE3F6A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 w:rsidRPr="00EE3F6A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declared</w:t>
                                  </w:r>
                                </w:p>
                                <w:p w:rsidR="00EE3F6A" w:rsidRPr="00EE3F6A" w:rsidRDefault="00EE3F6A" w:rsidP="00EE3F6A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 w:rsidRPr="00EE3F6A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motionless</w:t>
                                  </w:r>
                                </w:p>
                                <w:p w:rsidR="00EE3F6A" w:rsidRPr="00EE3F6A" w:rsidRDefault="00EE3F6A" w:rsidP="00EE3F6A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 w:rsidRPr="00EE3F6A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comforted</w:t>
                                  </w:r>
                                </w:p>
                              </w:tc>
                              <w:tc>
                                <w:tcPr>
                                  <w:tcW w:w="1854" w:type="dxa"/>
                                </w:tcPr>
                                <w:p w:rsidR="00EE3F6A" w:rsidRPr="00EE3F6A" w:rsidRDefault="00EE3F6A" w:rsidP="00EE3F6A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 w:rsidRPr="00EE3F6A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courage</w:t>
                                  </w:r>
                                </w:p>
                                <w:p w:rsidR="00EE3F6A" w:rsidRPr="00EE3F6A" w:rsidRDefault="00EE3F6A" w:rsidP="00EE3F6A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 w:rsidRPr="00EE3F6A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awkward</w:t>
                                  </w:r>
                                </w:p>
                                <w:p w:rsidR="00EE3F6A" w:rsidRPr="00EE3F6A" w:rsidRDefault="00EE3F6A" w:rsidP="00EE3F6A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 w:rsidRPr="00EE3F6A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jagged</w:t>
                                  </w:r>
                                </w:p>
                                <w:p w:rsidR="00EE3F6A" w:rsidRPr="00EE3F6A" w:rsidRDefault="00EE3F6A" w:rsidP="00EE3F6A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 w:rsidRPr="00EE3F6A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moved</w:t>
                                  </w:r>
                                </w:p>
                                <w:p w:rsidR="00EE3F6A" w:rsidRPr="00EE3F6A" w:rsidRDefault="00EE3F6A" w:rsidP="00EE3F6A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 w:rsidRPr="00EE3F6A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shouldered his axe</w:t>
                                  </w:r>
                                </w:p>
                                <w:p w:rsidR="00EE3F6A" w:rsidRPr="00EE3F6A" w:rsidRDefault="00EE3F6A" w:rsidP="00EE3F6A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 w:rsidRPr="00EE3F6A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comrade</w:t>
                                  </w:r>
                                </w:p>
                                <w:p w:rsidR="00EE3F6A" w:rsidRPr="00EE3F6A" w:rsidRDefault="00EE3F6A" w:rsidP="00EE3F6A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 w:rsidRPr="00EE3F6A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passage</w:t>
                                  </w:r>
                                </w:p>
                                <w:p w:rsidR="00EE3F6A" w:rsidRPr="00EE3F6A" w:rsidRDefault="00EE3F6A" w:rsidP="00EE3F6A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 w:rsidRPr="00EE3F6A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misfortune</w:t>
                                  </w:r>
                                </w:p>
                              </w:tc>
                              <w:tc>
                                <w:tcPr>
                                  <w:tcW w:w="1855" w:type="dxa"/>
                                </w:tcPr>
                                <w:p w:rsidR="00EE3F6A" w:rsidRPr="00EE3F6A" w:rsidRDefault="00EE3F6A" w:rsidP="00EE3F6A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 w:rsidRPr="00EE3F6A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approve of</w:t>
                                  </w:r>
                                </w:p>
                                <w:p w:rsidR="00EE3F6A" w:rsidRPr="00EE3F6A" w:rsidRDefault="00EE3F6A" w:rsidP="00EE3F6A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 w:rsidRPr="00EE3F6A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sorrow</w:t>
                                  </w:r>
                                </w:p>
                                <w:p w:rsidR="00EE3F6A" w:rsidRPr="00EE3F6A" w:rsidRDefault="00EE3F6A" w:rsidP="00EE3F6A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 w:rsidRPr="00EE3F6A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unbearable</w:t>
                                  </w:r>
                                </w:p>
                                <w:p w:rsidR="00EE3F6A" w:rsidRPr="00EE3F6A" w:rsidRDefault="00EE3F6A" w:rsidP="00EE3F6A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 w:rsidRPr="00EE3F6A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astonished</w:t>
                                  </w:r>
                                </w:p>
                                <w:p w:rsidR="00EE3F6A" w:rsidRPr="00EE3F6A" w:rsidRDefault="00EE3F6A" w:rsidP="00EE3F6A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 w:rsidRPr="00EE3F6A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remarkable</w:t>
                                  </w:r>
                                </w:p>
                                <w:p w:rsidR="00EE3F6A" w:rsidRPr="00EE3F6A" w:rsidRDefault="00EE3F6A" w:rsidP="00EE3F6A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 w:rsidRPr="00EE3F6A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shiver</w:t>
                                  </w:r>
                                </w:p>
                                <w:p w:rsidR="00EE3F6A" w:rsidRPr="00EE3F6A" w:rsidRDefault="00EE3F6A" w:rsidP="00EE3F6A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 w:rsidRPr="00EE3F6A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coward</w:t>
                                  </w:r>
                                </w:p>
                                <w:p w:rsidR="00EE3F6A" w:rsidRPr="00EE3F6A" w:rsidRDefault="00EE3F6A" w:rsidP="00EE3F6A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 w:rsidRPr="00EE3F6A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strides</w:t>
                                  </w:r>
                                </w:p>
                              </w:tc>
                              <w:tc>
                                <w:tcPr>
                                  <w:tcW w:w="1855" w:type="dxa"/>
                                </w:tcPr>
                                <w:p w:rsidR="00EE3F6A" w:rsidRPr="00EE3F6A" w:rsidRDefault="00EE3F6A" w:rsidP="00EE3F6A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 w:rsidRPr="00EE3F6A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snug</w:t>
                                  </w:r>
                                </w:p>
                                <w:p w:rsidR="00EE3F6A" w:rsidRPr="00EE3F6A" w:rsidRDefault="00EE3F6A" w:rsidP="00EE3F6A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 w:rsidRPr="00EE3F6A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crouch</w:t>
                                  </w:r>
                                </w:p>
                                <w:p w:rsidR="00EE3F6A" w:rsidRPr="00EE3F6A" w:rsidRDefault="00EE3F6A" w:rsidP="00EE3F6A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 w:rsidRPr="00EE3F6A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gloomy</w:t>
                                  </w:r>
                                </w:p>
                                <w:p w:rsidR="00EE3F6A" w:rsidRPr="00EE3F6A" w:rsidRDefault="00EE3F6A" w:rsidP="00EE3F6A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 w:rsidRPr="00EE3F6A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splendid</w:t>
                                  </w:r>
                                </w:p>
                                <w:p w:rsidR="00EE3F6A" w:rsidRPr="00EE3F6A" w:rsidRDefault="00EE3F6A" w:rsidP="00EE3F6A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 w:rsidRPr="00EE3F6A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peculiar</w:t>
                                  </w:r>
                                </w:p>
                                <w:p w:rsidR="00EE3F6A" w:rsidRPr="00EE3F6A" w:rsidRDefault="00EE3F6A" w:rsidP="00EE3F6A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 w:rsidRPr="00EE3F6A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dreadful</w:t>
                                  </w:r>
                                </w:p>
                              </w:tc>
                            </w:tr>
                            <w:tr w:rsidR="00EE3F6A" w:rsidTr="00EE3F6A">
                              <w:trPr>
                                <w:trHeight w:val="204"/>
                              </w:trPr>
                              <w:tc>
                                <w:tcPr>
                                  <w:tcW w:w="9272" w:type="dxa"/>
                                  <w:gridSpan w:val="5"/>
                                  <w:shd w:val="clear" w:color="auto" w:fill="A6A6A6" w:themeFill="background1" w:themeFillShade="A6"/>
                                </w:tcPr>
                                <w:p w:rsidR="00EE3F6A" w:rsidRPr="00EE3F6A" w:rsidRDefault="00EE3F6A" w:rsidP="00EE3F6A">
                                  <w:pPr>
                                    <w:pStyle w:val="ListParagraph"/>
                                    <w:ind w:left="36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E3F6A" w:rsidTr="00E469A8">
                              <w:tc>
                                <w:tcPr>
                                  <w:tcW w:w="1854" w:type="dxa"/>
                                  <w:vAlign w:val="center"/>
                                </w:tcPr>
                                <w:p w:rsidR="00EE3F6A" w:rsidRPr="00EE3F6A" w:rsidRDefault="00EE3F6A" w:rsidP="00EE3F6A">
                                  <w:pPr>
                                    <w:jc w:val="center"/>
                                    <w:rPr>
                                      <w:rFonts w:ascii="Cooper Black" w:hAnsi="Cooper Black"/>
                                      <w:sz w:val="28"/>
                                    </w:rPr>
                                  </w:pPr>
                                  <w:r w:rsidRPr="00EE3F6A">
                                    <w:rPr>
                                      <w:rFonts w:ascii="Cooper Black" w:hAnsi="Cooper Black"/>
                                      <w:sz w:val="28"/>
                                    </w:rPr>
                                    <w:t>Lesson 1</w:t>
                                  </w:r>
                                  <w:r>
                                    <w:rPr>
                                      <w:rFonts w:ascii="Cooper Black" w:hAnsi="Cooper Black"/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54" w:type="dxa"/>
                                  <w:vAlign w:val="center"/>
                                </w:tcPr>
                                <w:p w:rsidR="00EE3F6A" w:rsidRPr="00EE3F6A" w:rsidRDefault="00EE3F6A" w:rsidP="00EE3F6A">
                                  <w:pPr>
                                    <w:jc w:val="center"/>
                                    <w:rPr>
                                      <w:rFonts w:ascii="Cooper Black" w:hAnsi="Cooper Blac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ooper Black" w:hAnsi="Cooper Black"/>
                                      <w:sz w:val="28"/>
                                    </w:rPr>
                                    <w:t>Lesson 17</w:t>
                                  </w:r>
                                </w:p>
                              </w:tc>
                              <w:tc>
                                <w:tcPr>
                                  <w:tcW w:w="1854" w:type="dxa"/>
                                  <w:vAlign w:val="center"/>
                                </w:tcPr>
                                <w:p w:rsidR="00EE3F6A" w:rsidRPr="00EE3F6A" w:rsidRDefault="00EE3F6A" w:rsidP="00EE3F6A">
                                  <w:pPr>
                                    <w:jc w:val="center"/>
                                    <w:rPr>
                                      <w:rFonts w:ascii="Cooper Black" w:hAnsi="Cooper Blac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ooper Black" w:hAnsi="Cooper Black"/>
                                      <w:sz w:val="28"/>
                                    </w:rPr>
                                    <w:t>Lesson 18</w:t>
                                  </w:r>
                                </w:p>
                              </w:tc>
                              <w:tc>
                                <w:tcPr>
                                  <w:tcW w:w="1855" w:type="dxa"/>
                                  <w:vAlign w:val="center"/>
                                </w:tcPr>
                                <w:p w:rsidR="00EE3F6A" w:rsidRPr="00EE3F6A" w:rsidRDefault="00EE3F6A" w:rsidP="00EE3F6A">
                                  <w:pPr>
                                    <w:jc w:val="center"/>
                                    <w:rPr>
                                      <w:rFonts w:ascii="Cooper Black" w:hAnsi="Cooper Blac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ooper Black" w:hAnsi="Cooper Black"/>
                                      <w:sz w:val="28"/>
                                    </w:rPr>
                                    <w:t>Lesson 19</w:t>
                                  </w:r>
                                </w:p>
                              </w:tc>
                              <w:tc>
                                <w:tcPr>
                                  <w:tcW w:w="1855" w:type="dxa"/>
                                  <w:vAlign w:val="center"/>
                                </w:tcPr>
                                <w:p w:rsidR="00EE3F6A" w:rsidRPr="00EE3F6A" w:rsidRDefault="00EE3F6A" w:rsidP="00EE3F6A">
                                  <w:pPr>
                                    <w:jc w:val="center"/>
                                    <w:rPr>
                                      <w:rFonts w:ascii="Cooper Black" w:hAnsi="Cooper Blac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ooper Black" w:hAnsi="Cooper Black"/>
                                      <w:sz w:val="28"/>
                                    </w:rPr>
                                    <w:t>Lesson 20</w:t>
                                  </w:r>
                                </w:p>
                              </w:tc>
                            </w:tr>
                            <w:tr w:rsidR="00EE3F6A" w:rsidTr="00C24B36">
                              <w:trPr>
                                <w:trHeight w:val="2751"/>
                              </w:trPr>
                              <w:tc>
                                <w:tcPr>
                                  <w:tcW w:w="1854" w:type="dxa"/>
                                </w:tcPr>
                                <w:p w:rsidR="00EE3F6A" w:rsidRDefault="00FC366D" w:rsidP="00FC366D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raft</w:t>
                                  </w:r>
                                </w:p>
                                <w:p w:rsidR="00FC366D" w:rsidRDefault="00FC366D" w:rsidP="00FC366D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meadow</w:t>
                                  </w:r>
                                </w:p>
                                <w:p w:rsidR="00FC366D" w:rsidRDefault="00FC366D" w:rsidP="00FC366D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cozy</w:t>
                                  </w:r>
                                </w:p>
                                <w:p w:rsidR="00FC366D" w:rsidRDefault="00FC366D" w:rsidP="00FC366D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cluster</w:t>
                                  </w:r>
                                </w:p>
                                <w:p w:rsidR="00FC366D" w:rsidRDefault="00FC366D" w:rsidP="00FC366D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scarlet</w:t>
                                  </w:r>
                                </w:p>
                                <w:p w:rsidR="00FC366D" w:rsidRDefault="00FC366D" w:rsidP="00FC366D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dazzle</w:t>
                                  </w:r>
                                </w:p>
                                <w:p w:rsidR="00FC366D" w:rsidRDefault="00FC366D" w:rsidP="00FC366D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scarcely</w:t>
                                  </w:r>
                                </w:p>
                                <w:p w:rsidR="00FC366D" w:rsidRDefault="00FC366D" w:rsidP="00FC366D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delightful</w:t>
                                  </w:r>
                                </w:p>
                                <w:p w:rsidR="00FC366D" w:rsidRDefault="00FC366D" w:rsidP="00FC366D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refreshed</w:t>
                                  </w:r>
                                </w:p>
                                <w:p w:rsidR="00FC366D" w:rsidRPr="00FC366D" w:rsidRDefault="00FC366D" w:rsidP="00FC366D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glare</w:t>
                                  </w:r>
                                </w:p>
                              </w:tc>
                              <w:tc>
                                <w:tcPr>
                                  <w:tcW w:w="1854" w:type="dxa"/>
                                </w:tcPr>
                                <w:p w:rsidR="00EE3F6A" w:rsidRDefault="00FC366D" w:rsidP="00FC366D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fond of</w:t>
                                  </w:r>
                                </w:p>
                                <w:p w:rsidR="00FC366D" w:rsidRDefault="00FC366D" w:rsidP="00FC366D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scent</w:t>
                                  </w:r>
                                </w:p>
                                <w:p w:rsidR="00FC366D" w:rsidRDefault="00FC366D" w:rsidP="00FC366D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odor</w:t>
                                  </w:r>
                                </w:p>
                                <w:p w:rsidR="00FC366D" w:rsidRDefault="00FC366D" w:rsidP="00FC366D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mistress</w:t>
                                  </w:r>
                                </w:p>
                                <w:p w:rsidR="00FC366D" w:rsidRDefault="00FC366D" w:rsidP="00FC366D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shrill</w:t>
                                  </w:r>
                                </w:p>
                                <w:p w:rsidR="00FC366D" w:rsidRDefault="00FC366D" w:rsidP="00FC366D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timid</w:t>
                                  </w:r>
                                </w:p>
                                <w:p w:rsidR="00FC366D" w:rsidRDefault="00FC366D" w:rsidP="00FC366D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permit</w:t>
                                  </w:r>
                                </w:p>
                                <w:p w:rsidR="00FC366D" w:rsidRDefault="00FC366D" w:rsidP="00FC366D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curtsy</w:t>
                                  </w:r>
                                </w:p>
                                <w:p w:rsidR="00FC366D" w:rsidRDefault="00FC366D" w:rsidP="00FC366D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spicy</w:t>
                                  </w:r>
                                </w:p>
                                <w:p w:rsidR="00FC366D" w:rsidRPr="00EE3F6A" w:rsidRDefault="00FC366D" w:rsidP="00FC366D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therefore</w:t>
                                  </w:r>
                                </w:p>
                              </w:tc>
                              <w:tc>
                                <w:tcPr>
                                  <w:tcW w:w="1854" w:type="dxa"/>
                                </w:tcPr>
                                <w:p w:rsidR="00EE3F6A" w:rsidRDefault="00FC366D" w:rsidP="00FC366D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stunned</w:t>
                                  </w:r>
                                </w:p>
                                <w:p w:rsidR="00FC366D" w:rsidRDefault="00FC366D" w:rsidP="00FC366D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drawn</w:t>
                                  </w:r>
                                </w:p>
                                <w:p w:rsidR="00FC366D" w:rsidRDefault="00FC366D" w:rsidP="00FC366D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dwelled</w:t>
                                  </w:r>
                                </w:p>
                                <w:p w:rsidR="00FC366D" w:rsidRDefault="00FC366D" w:rsidP="00FC366D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presence</w:t>
                                  </w:r>
                                </w:p>
                                <w:p w:rsidR="00FC366D" w:rsidRDefault="00FC366D" w:rsidP="00FC366D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glittered</w:t>
                                  </w:r>
                                </w:p>
                                <w:p w:rsidR="00FC366D" w:rsidRDefault="00FC366D" w:rsidP="00FC366D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throne</w:t>
                                  </w:r>
                                </w:p>
                                <w:p w:rsidR="00FC366D" w:rsidRPr="00EE3F6A" w:rsidRDefault="00FC366D" w:rsidP="00FC366D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oats</w:t>
                                  </w:r>
                                </w:p>
                              </w:tc>
                              <w:tc>
                                <w:tcPr>
                                  <w:tcW w:w="1855" w:type="dxa"/>
                                </w:tcPr>
                                <w:p w:rsidR="00EE3F6A" w:rsidRDefault="00FC366D" w:rsidP="00FC366D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countless</w:t>
                                  </w:r>
                                </w:p>
                                <w:p w:rsidR="00FC366D" w:rsidRDefault="00FC366D" w:rsidP="00FC366D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tint</w:t>
                                  </w:r>
                                </w:p>
                                <w:p w:rsidR="00FC366D" w:rsidRDefault="00FC366D" w:rsidP="00FC366D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guardian</w:t>
                                  </w:r>
                                </w:p>
                                <w:p w:rsidR="00FC366D" w:rsidRDefault="00FC366D" w:rsidP="00FC366D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marble</w:t>
                                  </w:r>
                                </w:p>
                                <w:p w:rsidR="00FC366D" w:rsidRDefault="00FC366D" w:rsidP="00FC366D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studded</w:t>
                                  </w:r>
                                </w:p>
                                <w:p w:rsidR="00FC366D" w:rsidRDefault="00FC366D" w:rsidP="00FC366D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admit</w:t>
                                  </w:r>
                                </w:p>
                                <w:p w:rsidR="00FC366D" w:rsidRDefault="00FC366D" w:rsidP="00FC366D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basin</w:t>
                                  </w:r>
                                </w:p>
                                <w:p w:rsidR="00FC366D" w:rsidRDefault="00FC366D" w:rsidP="00FC366D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prefer</w:t>
                                  </w:r>
                                </w:p>
                                <w:p w:rsidR="00FC366D" w:rsidRPr="00EE3F6A" w:rsidRDefault="00FC366D" w:rsidP="00FC366D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spectacles</w:t>
                                  </w:r>
                                </w:p>
                              </w:tc>
                              <w:tc>
                                <w:tcPr>
                                  <w:tcW w:w="1855" w:type="dxa"/>
                                  <w:vAlign w:val="center"/>
                                </w:tcPr>
                                <w:p w:rsidR="00EE3F6A" w:rsidRPr="00FC366D" w:rsidRDefault="00FC366D" w:rsidP="00FC366D">
                                  <w:pPr>
                                    <w:spacing w:after="240"/>
                                    <w:jc w:val="center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 w:rsidRPr="00FC366D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None</w:t>
                                  </w:r>
                                </w:p>
                              </w:tc>
                            </w:tr>
                          </w:tbl>
                          <w:p w:rsidR="0097222F" w:rsidRPr="00EE3F6A" w:rsidRDefault="0097222F" w:rsidP="00EE3F6A">
                            <w:pPr>
                              <w:spacing w:after="240"/>
                              <w:rPr>
                                <w:rFonts w:ascii="Cooper Black" w:hAnsi="Cooper Blac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4.5pt;margin-top:239pt;width:479pt;height:400.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MHBSwIAAKkEAAAOAAAAZHJzL2Uyb0RvYy54bWysVMlu2zAQvRfoPxC8N5Jjx3WNyIHrwEUB&#10;IwlgFznTFBULpTgsSVtyv76P9JKtp6IXajY+zryZ0fVN12i2U87XZAreu8g5U0ZSWZungv9YzT+N&#10;OPNBmFJoMqrge+X5zeTjh+vWjtUlbUiXyjGAGD9ubcE3Idhxlnm5UY3wF2SVgbMi14gA1T1lpRMt&#10;0BudXeb5MGvJldaRVN7Dentw8knCryolw31VeRWYLjhyC+l06VzHM5tci/GTE3ZTy2Ma4h+yaERt&#10;8OgZ6lYEwbaufgfV1NKRpypcSGoyqqpaqlQDqunlb6pZboRVqRaQ4+2ZJv//YOXd7sGxuix4nzMj&#10;GrRopbrAvlLH+pGd1voxgpYWYaGDGV0+2T2Mseiuck38ohwGP3jen7mNYBLGYT7q93O4JHxX+WjY&#10;v0rsZ8/XrfPhm6KGRaHgDs1LnIrdwgekgtBTSHzNk67Lea11UuLAqJl2bCfQah1SkrjxKkob1iKV&#10;+PQ7hAh9vr/WQv6MZb5GgKYNjJGUQ/FRCt26SxSeiVlTuQdfjg7z5q2c14BfCB8ehMOAgQcsTbjH&#10;UWlCTnSUONuQ+/03e4xH3+HlrMXAFtz/2gqnONPfDSbiS28wiBOelMHV50so7qVn/dJjts2MQFQP&#10;62llEmN80CexctQ8Yrem8VW4hJF4u+DhJM7CYY2wm1JNpykIM21FWJillRE6chxpXXWPwtljWwMm&#10;4o5Ooy3Gb7p7iI03DU23gao6tT7yfGD1SD/2IXXnuLtx4V7qKer5DzP5AwAA//8DAFBLAwQUAAYA&#10;CAAAACEASj27KtwAAAALAQAADwAAAGRycy9kb3ducmV2LnhtbEyPQU/DMAyF70j8h8hI3LaUaWJt&#10;aToBGlw4MRDnrPGSiMapmqwr/x7vBLdn++n5e812Dr2YcEw+koK7ZQECqYvGk1Xw+fGyKEGkrMno&#10;PhIq+MEE2/b6qtG1iWd6x2mfreAQSrVW4HIeailT5zDotIwDEt+OcQw68zhaaUZ95vDQy1VR3Mug&#10;PfEHpwd8dth9709Bwe7JVrYr9eh2pfF+mr+Ob/ZVqdub+fEBRMY5/5nhgs/o0DLTIZ7IJNErWFRc&#10;JStYb0oWbKjWl82BnasNK9k28n+H9hcAAP//AwBQSwECLQAUAAYACAAAACEAtoM4kv4AAADhAQAA&#10;EwAAAAAAAAAAAAAAAAAAAAAAW0NvbnRlbnRfVHlwZXNdLnhtbFBLAQItABQABgAIAAAAIQA4/SH/&#10;1gAAAJQBAAALAAAAAAAAAAAAAAAAAC8BAABfcmVscy8ucmVsc1BLAQItABQABgAIAAAAIQBg2MHB&#10;SwIAAKkEAAAOAAAAAAAAAAAAAAAAAC4CAABkcnMvZTJvRG9jLnhtbFBLAQItABQABgAIAAAAIQBK&#10;Pbsq3AAAAAsBAAAPAAAAAAAAAAAAAAAAAKUEAABkcnMvZG93bnJldi54bWxQSwUGAAAAAAQABADz&#10;AAAArgUAAAAA&#10;" fillcolor="white [3201]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54"/>
                        <w:gridCol w:w="1854"/>
                        <w:gridCol w:w="1854"/>
                        <w:gridCol w:w="1855"/>
                        <w:gridCol w:w="1855"/>
                      </w:tblGrid>
                      <w:tr w:rsidR="00EE3F6A" w:rsidTr="00EE3F6A">
                        <w:tc>
                          <w:tcPr>
                            <w:tcW w:w="9272" w:type="dxa"/>
                            <w:gridSpan w:val="5"/>
                            <w:vAlign w:val="center"/>
                          </w:tcPr>
                          <w:p w:rsidR="00EE3F6A" w:rsidRPr="00EE3F6A" w:rsidRDefault="00EE3F6A" w:rsidP="00EE3F6A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</w:rPr>
                            </w:pPr>
                            <w:r w:rsidRPr="00EE3F6A">
                              <w:rPr>
                                <w:rFonts w:ascii="Cooper Black" w:hAnsi="Cooper Black"/>
                                <w:sz w:val="28"/>
                              </w:rPr>
                              <w:t>New Vocabulary</w:t>
                            </w:r>
                          </w:p>
                        </w:tc>
                      </w:tr>
                      <w:tr w:rsidR="00EE3F6A" w:rsidTr="00EE3F6A">
                        <w:trPr>
                          <w:trHeight w:val="50"/>
                        </w:trPr>
                        <w:tc>
                          <w:tcPr>
                            <w:tcW w:w="1854" w:type="dxa"/>
                            <w:vAlign w:val="center"/>
                          </w:tcPr>
                          <w:p w:rsidR="00EE3F6A" w:rsidRPr="00EE3F6A" w:rsidRDefault="00EE3F6A" w:rsidP="00EE3F6A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</w:rPr>
                            </w:pPr>
                            <w:r w:rsidRPr="00EE3F6A">
                              <w:rPr>
                                <w:rFonts w:ascii="Cooper Black" w:hAnsi="Cooper Black"/>
                                <w:sz w:val="28"/>
                              </w:rPr>
                              <w:t>Lesson 11</w:t>
                            </w:r>
                          </w:p>
                        </w:tc>
                        <w:tc>
                          <w:tcPr>
                            <w:tcW w:w="1854" w:type="dxa"/>
                            <w:vAlign w:val="center"/>
                          </w:tcPr>
                          <w:p w:rsidR="00EE3F6A" w:rsidRPr="00EE3F6A" w:rsidRDefault="00EE3F6A" w:rsidP="00EE3F6A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</w:rPr>
                            </w:pPr>
                            <w:r w:rsidRPr="00EE3F6A">
                              <w:rPr>
                                <w:rFonts w:ascii="Cooper Black" w:hAnsi="Cooper Black"/>
                                <w:sz w:val="28"/>
                              </w:rPr>
                              <w:t>Lesson 12</w:t>
                            </w:r>
                          </w:p>
                        </w:tc>
                        <w:tc>
                          <w:tcPr>
                            <w:tcW w:w="1854" w:type="dxa"/>
                            <w:vAlign w:val="center"/>
                          </w:tcPr>
                          <w:p w:rsidR="00EE3F6A" w:rsidRPr="00EE3F6A" w:rsidRDefault="00EE3F6A" w:rsidP="00EE3F6A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</w:rPr>
                            </w:pPr>
                            <w:r w:rsidRPr="00EE3F6A">
                              <w:rPr>
                                <w:rFonts w:ascii="Cooper Black" w:hAnsi="Cooper Black"/>
                                <w:sz w:val="28"/>
                              </w:rPr>
                              <w:t>Lesson 13</w:t>
                            </w:r>
                          </w:p>
                        </w:tc>
                        <w:tc>
                          <w:tcPr>
                            <w:tcW w:w="1855" w:type="dxa"/>
                            <w:vAlign w:val="center"/>
                          </w:tcPr>
                          <w:p w:rsidR="00EE3F6A" w:rsidRPr="00EE3F6A" w:rsidRDefault="00EE3F6A" w:rsidP="00EE3F6A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</w:rPr>
                            </w:pPr>
                            <w:r w:rsidRPr="00EE3F6A">
                              <w:rPr>
                                <w:rFonts w:ascii="Cooper Black" w:hAnsi="Cooper Black"/>
                                <w:sz w:val="28"/>
                              </w:rPr>
                              <w:t>Lesson 14</w:t>
                            </w:r>
                          </w:p>
                        </w:tc>
                        <w:tc>
                          <w:tcPr>
                            <w:tcW w:w="1855" w:type="dxa"/>
                            <w:vAlign w:val="center"/>
                          </w:tcPr>
                          <w:p w:rsidR="00EE3F6A" w:rsidRPr="00EE3F6A" w:rsidRDefault="00EE3F6A" w:rsidP="00EE3F6A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</w:rPr>
                            </w:pPr>
                            <w:r w:rsidRPr="00EE3F6A">
                              <w:rPr>
                                <w:rFonts w:ascii="Cooper Black" w:hAnsi="Cooper Black"/>
                                <w:sz w:val="28"/>
                              </w:rPr>
                              <w:t>Lesson 15</w:t>
                            </w:r>
                          </w:p>
                        </w:tc>
                      </w:tr>
                      <w:tr w:rsidR="00EE3F6A" w:rsidTr="00EE3F6A">
                        <w:tc>
                          <w:tcPr>
                            <w:tcW w:w="1854" w:type="dxa"/>
                          </w:tcPr>
                          <w:p w:rsidR="00EE3F6A" w:rsidRPr="00EE3F6A" w:rsidRDefault="00EE3F6A" w:rsidP="00EE3F6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EE3F6A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people of flesh and blood</w:t>
                            </w:r>
                          </w:p>
                          <w:p w:rsidR="00EE3F6A" w:rsidRPr="00EE3F6A" w:rsidRDefault="00EE3F6A" w:rsidP="00EE3F6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EE3F6A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spoil</w:t>
                            </w:r>
                          </w:p>
                          <w:p w:rsidR="00EE3F6A" w:rsidRPr="00EE3F6A" w:rsidRDefault="00EE3F6A" w:rsidP="00EE3F6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EE3F6A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husky</w:t>
                            </w:r>
                          </w:p>
                          <w:p w:rsidR="00EE3F6A" w:rsidRPr="00EE3F6A" w:rsidRDefault="00EE3F6A" w:rsidP="00EE3F6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EE3F6A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earnestly</w:t>
                            </w:r>
                          </w:p>
                          <w:p w:rsidR="00EE3F6A" w:rsidRPr="00EE3F6A" w:rsidRDefault="00EE3F6A" w:rsidP="00EE3F6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EE3F6A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suspected</w:t>
                            </w:r>
                          </w:p>
                          <w:p w:rsidR="00EE3F6A" w:rsidRPr="00EE3F6A" w:rsidRDefault="00EE3F6A" w:rsidP="00EE3F6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EE3F6A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hearty</w:t>
                            </w:r>
                          </w:p>
                          <w:p w:rsidR="00EE3F6A" w:rsidRPr="00EE3F6A" w:rsidRDefault="00EE3F6A" w:rsidP="00EE3F6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EE3F6A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represent</w:t>
                            </w:r>
                          </w:p>
                          <w:p w:rsidR="00EE3F6A" w:rsidRPr="00EE3F6A" w:rsidRDefault="00EE3F6A" w:rsidP="00EE3F6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EE3F6A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clumsiness</w:t>
                            </w:r>
                          </w:p>
                          <w:p w:rsidR="00EE3F6A" w:rsidRPr="00EE3F6A" w:rsidRDefault="00EE3F6A" w:rsidP="00EE3F6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EE3F6A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fortunate</w:t>
                            </w:r>
                          </w:p>
                          <w:p w:rsidR="00EE3F6A" w:rsidRPr="00EE3F6A" w:rsidRDefault="00EE3F6A" w:rsidP="00EE3F6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EE3F6A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dreary</w:t>
                            </w:r>
                          </w:p>
                        </w:tc>
                        <w:tc>
                          <w:tcPr>
                            <w:tcW w:w="1854" w:type="dxa"/>
                          </w:tcPr>
                          <w:p w:rsidR="00EE3F6A" w:rsidRPr="00EE3F6A" w:rsidRDefault="00EE3F6A" w:rsidP="00EE3F6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EE3F6A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ray of sunshine</w:t>
                            </w:r>
                          </w:p>
                          <w:p w:rsidR="00EE3F6A" w:rsidRPr="00EE3F6A" w:rsidRDefault="00EE3F6A" w:rsidP="00EE3F6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EE3F6A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maiden</w:t>
                            </w:r>
                          </w:p>
                          <w:p w:rsidR="00EE3F6A" w:rsidRPr="00EE3F6A" w:rsidRDefault="00EE3F6A" w:rsidP="00EE3F6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EE3F6A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satisfaction</w:t>
                            </w:r>
                          </w:p>
                          <w:p w:rsidR="00EE3F6A" w:rsidRPr="00EE3F6A" w:rsidRDefault="00EE3F6A" w:rsidP="00EE3F6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EE3F6A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inconvenient</w:t>
                            </w:r>
                          </w:p>
                          <w:p w:rsidR="00EE3F6A" w:rsidRPr="00EE3F6A" w:rsidRDefault="00EE3F6A" w:rsidP="00EE3F6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EE3F6A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desert</w:t>
                            </w:r>
                          </w:p>
                          <w:p w:rsidR="00EE3F6A" w:rsidRPr="00EE3F6A" w:rsidRDefault="00EE3F6A" w:rsidP="00EE3F6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EE3F6A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companions</w:t>
                            </w:r>
                          </w:p>
                          <w:p w:rsidR="00EE3F6A" w:rsidRPr="00EE3F6A" w:rsidRDefault="00EE3F6A" w:rsidP="00EE3F6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EE3F6A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mystery</w:t>
                            </w:r>
                          </w:p>
                          <w:p w:rsidR="00EE3F6A" w:rsidRPr="00EE3F6A" w:rsidRDefault="00EE3F6A" w:rsidP="00EE3F6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EE3F6A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declared</w:t>
                            </w:r>
                          </w:p>
                          <w:p w:rsidR="00EE3F6A" w:rsidRPr="00EE3F6A" w:rsidRDefault="00EE3F6A" w:rsidP="00EE3F6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EE3F6A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motionless</w:t>
                            </w:r>
                          </w:p>
                          <w:p w:rsidR="00EE3F6A" w:rsidRPr="00EE3F6A" w:rsidRDefault="00EE3F6A" w:rsidP="00EE3F6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EE3F6A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comforted</w:t>
                            </w:r>
                          </w:p>
                        </w:tc>
                        <w:tc>
                          <w:tcPr>
                            <w:tcW w:w="1854" w:type="dxa"/>
                          </w:tcPr>
                          <w:p w:rsidR="00EE3F6A" w:rsidRPr="00EE3F6A" w:rsidRDefault="00EE3F6A" w:rsidP="00EE3F6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EE3F6A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courage</w:t>
                            </w:r>
                          </w:p>
                          <w:p w:rsidR="00EE3F6A" w:rsidRPr="00EE3F6A" w:rsidRDefault="00EE3F6A" w:rsidP="00EE3F6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EE3F6A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awkward</w:t>
                            </w:r>
                          </w:p>
                          <w:p w:rsidR="00EE3F6A" w:rsidRPr="00EE3F6A" w:rsidRDefault="00EE3F6A" w:rsidP="00EE3F6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EE3F6A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jagged</w:t>
                            </w:r>
                          </w:p>
                          <w:p w:rsidR="00EE3F6A" w:rsidRPr="00EE3F6A" w:rsidRDefault="00EE3F6A" w:rsidP="00EE3F6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EE3F6A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moved</w:t>
                            </w:r>
                          </w:p>
                          <w:p w:rsidR="00EE3F6A" w:rsidRPr="00EE3F6A" w:rsidRDefault="00EE3F6A" w:rsidP="00EE3F6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EE3F6A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shouldered his axe</w:t>
                            </w:r>
                          </w:p>
                          <w:p w:rsidR="00EE3F6A" w:rsidRPr="00EE3F6A" w:rsidRDefault="00EE3F6A" w:rsidP="00EE3F6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EE3F6A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comrade</w:t>
                            </w:r>
                          </w:p>
                          <w:p w:rsidR="00EE3F6A" w:rsidRPr="00EE3F6A" w:rsidRDefault="00EE3F6A" w:rsidP="00EE3F6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EE3F6A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passage</w:t>
                            </w:r>
                          </w:p>
                          <w:p w:rsidR="00EE3F6A" w:rsidRPr="00EE3F6A" w:rsidRDefault="00EE3F6A" w:rsidP="00EE3F6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EE3F6A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misfortune</w:t>
                            </w:r>
                          </w:p>
                        </w:tc>
                        <w:tc>
                          <w:tcPr>
                            <w:tcW w:w="1855" w:type="dxa"/>
                          </w:tcPr>
                          <w:p w:rsidR="00EE3F6A" w:rsidRPr="00EE3F6A" w:rsidRDefault="00EE3F6A" w:rsidP="00EE3F6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EE3F6A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approve of</w:t>
                            </w:r>
                          </w:p>
                          <w:p w:rsidR="00EE3F6A" w:rsidRPr="00EE3F6A" w:rsidRDefault="00EE3F6A" w:rsidP="00EE3F6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EE3F6A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sorrow</w:t>
                            </w:r>
                          </w:p>
                          <w:p w:rsidR="00EE3F6A" w:rsidRPr="00EE3F6A" w:rsidRDefault="00EE3F6A" w:rsidP="00EE3F6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EE3F6A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unbearable</w:t>
                            </w:r>
                          </w:p>
                          <w:p w:rsidR="00EE3F6A" w:rsidRPr="00EE3F6A" w:rsidRDefault="00EE3F6A" w:rsidP="00EE3F6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EE3F6A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astonished</w:t>
                            </w:r>
                          </w:p>
                          <w:p w:rsidR="00EE3F6A" w:rsidRPr="00EE3F6A" w:rsidRDefault="00EE3F6A" w:rsidP="00EE3F6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EE3F6A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remarkable</w:t>
                            </w:r>
                          </w:p>
                          <w:p w:rsidR="00EE3F6A" w:rsidRPr="00EE3F6A" w:rsidRDefault="00EE3F6A" w:rsidP="00EE3F6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EE3F6A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shiver</w:t>
                            </w:r>
                          </w:p>
                          <w:p w:rsidR="00EE3F6A" w:rsidRPr="00EE3F6A" w:rsidRDefault="00EE3F6A" w:rsidP="00EE3F6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EE3F6A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coward</w:t>
                            </w:r>
                          </w:p>
                          <w:p w:rsidR="00EE3F6A" w:rsidRPr="00EE3F6A" w:rsidRDefault="00EE3F6A" w:rsidP="00EE3F6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EE3F6A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strides</w:t>
                            </w:r>
                          </w:p>
                        </w:tc>
                        <w:tc>
                          <w:tcPr>
                            <w:tcW w:w="1855" w:type="dxa"/>
                          </w:tcPr>
                          <w:p w:rsidR="00EE3F6A" w:rsidRPr="00EE3F6A" w:rsidRDefault="00EE3F6A" w:rsidP="00EE3F6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EE3F6A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snug</w:t>
                            </w:r>
                          </w:p>
                          <w:p w:rsidR="00EE3F6A" w:rsidRPr="00EE3F6A" w:rsidRDefault="00EE3F6A" w:rsidP="00EE3F6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EE3F6A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crouch</w:t>
                            </w:r>
                          </w:p>
                          <w:p w:rsidR="00EE3F6A" w:rsidRPr="00EE3F6A" w:rsidRDefault="00EE3F6A" w:rsidP="00EE3F6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EE3F6A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gloomy</w:t>
                            </w:r>
                          </w:p>
                          <w:p w:rsidR="00EE3F6A" w:rsidRPr="00EE3F6A" w:rsidRDefault="00EE3F6A" w:rsidP="00EE3F6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EE3F6A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splendid</w:t>
                            </w:r>
                          </w:p>
                          <w:p w:rsidR="00EE3F6A" w:rsidRPr="00EE3F6A" w:rsidRDefault="00EE3F6A" w:rsidP="00EE3F6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EE3F6A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peculiar</w:t>
                            </w:r>
                          </w:p>
                          <w:p w:rsidR="00EE3F6A" w:rsidRPr="00EE3F6A" w:rsidRDefault="00EE3F6A" w:rsidP="00EE3F6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EE3F6A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dreadful</w:t>
                            </w:r>
                          </w:p>
                        </w:tc>
                      </w:tr>
                      <w:tr w:rsidR="00EE3F6A" w:rsidTr="00EE3F6A">
                        <w:trPr>
                          <w:trHeight w:val="204"/>
                        </w:trPr>
                        <w:tc>
                          <w:tcPr>
                            <w:tcW w:w="9272" w:type="dxa"/>
                            <w:gridSpan w:val="5"/>
                            <w:shd w:val="clear" w:color="auto" w:fill="A6A6A6" w:themeFill="background1" w:themeFillShade="A6"/>
                          </w:tcPr>
                          <w:p w:rsidR="00EE3F6A" w:rsidRPr="00EE3F6A" w:rsidRDefault="00EE3F6A" w:rsidP="00EE3F6A">
                            <w:pPr>
                              <w:pStyle w:val="ListParagraph"/>
                              <w:ind w:left="36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E3F6A" w:rsidTr="00E469A8">
                        <w:tc>
                          <w:tcPr>
                            <w:tcW w:w="1854" w:type="dxa"/>
                            <w:vAlign w:val="center"/>
                          </w:tcPr>
                          <w:p w:rsidR="00EE3F6A" w:rsidRPr="00EE3F6A" w:rsidRDefault="00EE3F6A" w:rsidP="00EE3F6A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</w:rPr>
                            </w:pPr>
                            <w:r w:rsidRPr="00EE3F6A">
                              <w:rPr>
                                <w:rFonts w:ascii="Cooper Black" w:hAnsi="Cooper Black"/>
                                <w:sz w:val="28"/>
                              </w:rPr>
                              <w:t>Lesson 1</w:t>
                            </w:r>
                            <w:r>
                              <w:rPr>
                                <w:rFonts w:ascii="Cooper Black" w:hAnsi="Cooper Black"/>
                                <w:sz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54" w:type="dxa"/>
                            <w:vAlign w:val="center"/>
                          </w:tcPr>
                          <w:p w:rsidR="00EE3F6A" w:rsidRPr="00EE3F6A" w:rsidRDefault="00EE3F6A" w:rsidP="00EE3F6A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</w:rPr>
                              <w:t>Lesson 17</w:t>
                            </w:r>
                          </w:p>
                        </w:tc>
                        <w:tc>
                          <w:tcPr>
                            <w:tcW w:w="1854" w:type="dxa"/>
                            <w:vAlign w:val="center"/>
                          </w:tcPr>
                          <w:p w:rsidR="00EE3F6A" w:rsidRPr="00EE3F6A" w:rsidRDefault="00EE3F6A" w:rsidP="00EE3F6A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</w:rPr>
                              <w:t>Lesson 18</w:t>
                            </w:r>
                          </w:p>
                        </w:tc>
                        <w:tc>
                          <w:tcPr>
                            <w:tcW w:w="1855" w:type="dxa"/>
                            <w:vAlign w:val="center"/>
                          </w:tcPr>
                          <w:p w:rsidR="00EE3F6A" w:rsidRPr="00EE3F6A" w:rsidRDefault="00EE3F6A" w:rsidP="00EE3F6A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</w:rPr>
                              <w:t>Lesson 19</w:t>
                            </w:r>
                          </w:p>
                        </w:tc>
                        <w:tc>
                          <w:tcPr>
                            <w:tcW w:w="1855" w:type="dxa"/>
                            <w:vAlign w:val="center"/>
                          </w:tcPr>
                          <w:p w:rsidR="00EE3F6A" w:rsidRPr="00EE3F6A" w:rsidRDefault="00EE3F6A" w:rsidP="00EE3F6A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</w:rPr>
                              <w:t>Lesson 20</w:t>
                            </w:r>
                          </w:p>
                        </w:tc>
                      </w:tr>
                      <w:tr w:rsidR="00EE3F6A" w:rsidTr="00C24B36">
                        <w:trPr>
                          <w:trHeight w:val="2751"/>
                        </w:trPr>
                        <w:tc>
                          <w:tcPr>
                            <w:tcW w:w="1854" w:type="dxa"/>
                          </w:tcPr>
                          <w:p w:rsidR="00EE3F6A" w:rsidRDefault="00FC366D" w:rsidP="00FC366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raft</w:t>
                            </w:r>
                          </w:p>
                          <w:p w:rsidR="00FC366D" w:rsidRDefault="00FC366D" w:rsidP="00FC366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meadow</w:t>
                            </w:r>
                          </w:p>
                          <w:p w:rsidR="00FC366D" w:rsidRDefault="00FC366D" w:rsidP="00FC366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cozy</w:t>
                            </w:r>
                          </w:p>
                          <w:p w:rsidR="00FC366D" w:rsidRDefault="00FC366D" w:rsidP="00FC366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cluster</w:t>
                            </w:r>
                          </w:p>
                          <w:p w:rsidR="00FC366D" w:rsidRDefault="00FC366D" w:rsidP="00FC366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scarlet</w:t>
                            </w:r>
                          </w:p>
                          <w:p w:rsidR="00FC366D" w:rsidRDefault="00FC366D" w:rsidP="00FC366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dazzle</w:t>
                            </w:r>
                          </w:p>
                          <w:p w:rsidR="00FC366D" w:rsidRDefault="00FC366D" w:rsidP="00FC366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scarcely</w:t>
                            </w:r>
                          </w:p>
                          <w:p w:rsidR="00FC366D" w:rsidRDefault="00FC366D" w:rsidP="00FC366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delightful</w:t>
                            </w:r>
                          </w:p>
                          <w:p w:rsidR="00FC366D" w:rsidRDefault="00FC366D" w:rsidP="00FC366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refreshed</w:t>
                            </w:r>
                          </w:p>
                          <w:p w:rsidR="00FC366D" w:rsidRPr="00FC366D" w:rsidRDefault="00FC366D" w:rsidP="00FC366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glare</w:t>
                            </w:r>
                          </w:p>
                        </w:tc>
                        <w:tc>
                          <w:tcPr>
                            <w:tcW w:w="1854" w:type="dxa"/>
                          </w:tcPr>
                          <w:p w:rsidR="00EE3F6A" w:rsidRDefault="00FC366D" w:rsidP="00FC366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fond of</w:t>
                            </w:r>
                          </w:p>
                          <w:p w:rsidR="00FC366D" w:rsidRDefault="00FC366D" w:rsidP="00FC366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scent</w:t>
                            </w:r>
                          </w:p>
                          <w:p w:rsidR="00FC366D" w:rsidRDefault="00FC366D" w:rsidP="00FC366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odor</w:t>
                            </w:r>
                          </w:p>
                          <w:p w:rsidR="00FC366D" w:rsidRDefault="00FC366D" w:rsidP="00FC366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mistress</w:t>
                            </w:r>
                          </w:p>
                          <w:p w:rsidR="00FC366D" w:rsidRDefault="00FC366D" w:rsidP="00FC366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shrill</w:t>
                            </w:r>
                          </w:p>
                          <w:p w:rsidR="00FC366D" w:rsidRDefault="00FC366D" w:rsidP="00FC366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timid</w:t>
                            </w:r>
                          </w:p>
                          <w:p w:rsidR="00FC366D" w:rsidRDefault="00FC366D" w:rsidP="00FC366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permit</w:t>
                            </w:r>
                          </w:p>
                          <w:p w:rsidR="00FC366D" w:rsidRDefault="00FC366D" w:rsidP="00FC366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curtsy</w:t>
                            </w:r>
                          </w:p>
                          <w:p w:rsidR="00FC366D" w:rsidRDefault="00FC366D" w:rsidP="00FC366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spicy</w:t>
                            </w:r>
                          </w:p>
                          <w:p w:rsidR="00FC366D" w:rsidRPr="00EE3F6A" w:rsidRDefault="00FC366D" w:rsidP="00FC366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therefore</w:t>
                            </w:r>
                          </w:p>
                        </w:tc>
                        <w:tc>
                          <w:tcPr>
                            <w:tcW w:w="1854" w:type="dxa"/>
                          </w:tcPr>
                          <w:p w:rsidR="00EE3F6A" w:rsidRDefault="00FC366D" w:rsidP="00FC366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stunned</w:t>
                            </w:r>
                          </w:p>
                          <w:p w:rsidR="00FC366D" w:rsidRDefault="00FC366D" w:rsidP="00FC366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drawn</w:t>
                            </w:r>
                          </w:p>
                          <w:p w:rsidR="00FC366D" w:rsidRDefault="00FC366D" w:rsidP="00FC366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dwelled</w:t>
                            </w:r>
                          </w:p>
                          <w:p w:rsidR="00FC366D" w:rsidRDefault="00FC366D" w:rsidP="00FC366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presence</w:t>
                            </w:r>
                          </w:p>
                          <w:p w:rsidR="00FC366D" w:rsidRDefault="00FC366D" w:rsidP="00FC366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glittered</w:t>
                            </w:r>
                          </w:p>
                          <w:p w:rsidR="00FC366D" w:rsidRDefault="00FC366D" w:rsidP="00FC366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throne</w:t>
                            </w:r>
                          </w:p>
                          <w:p w:rsidR="00FC366D" w:rsidRPr="00EE3F6A" w:rsidRDefault="00FC366D" w:rsidP="00FC366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oats</w:t>
                            </w:r>
                          </w:p>
                        </w:tc>
                        <w:tc>
                          <w:tcPr>
                            <w:tcW w:w="1855" w:type="dxa"/>
                          </w:tcPr>
                          <w:p w:rsidR="00EE3F6A" w:rsidRDefault="00FC366D" w:rsidP="00FC366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countless</w:t>
                            </w:r>
                          </w:p>
                          <w:p w:rsidR="00FC366D" w:rsidRDefault="00FC366D" w:rsidP="00FC366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tint</w:t>
                            </w:r>
                          </w:p>
                          <w:p w:rsidR="00FC366D" w:rsidRDefault="00FC366D" w:rsidP="00FC366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guardian</w:t>
                            </w:r>
                          </w:p>
                          <w:p w:rsidR="00FC366D" w:rsidRDefault="00FC366D" w:rsidP="00FC366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marble</w:t>
                            </w:r>
                          </w:p>
                          <w:p w:rsidR="00FC366D" w:rsidRDefault="00FC366D" w:rsidP="00FC366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studded</w:t>
                            </w:r>
                          </w:p>
                          <w:p w:rsidR="00FC366D" w:rsidRDefault="00FC366D" w:rsidP="00FC366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admit</w:t>
                            </w:r>
                          </w:p>
                          <w:p w:rsidR="00FC366D" w:rsidRDefault="00FC366D" w:rsidP="00FC366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basin</w:t>
                            </w:r>
                          </w:p>
                          <w:p w:rsidR="00FC366D" w:rsidRDefault="00FC366D" w:rsidP="00FC366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prefer</w:t>
                            </w:r>
                          </w:p>
                          <w:p w:rsidR="00FC366D" w:rsidRPr="00EE3F6A" w:rsidRDefault="00FC366D" w:rsidP="00FC366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spectacles</w:t>
                            </w:r>
                          </w:p>
                        </w:tc>
                        <w:tc>
                          <w:tcPr>
                            <w:tcW w:w="1855" w:type="dxa"/>
                            <w:vAlign w:val="center"/>
                          </w:tcPr>
                          <w:p w:rsidR="00EE3F6A" w:rsidRPr="00FC366D" w:rsidRDefault="00FC366D" w:rsidP="00FC366D">
                            <w:pPr>
                              <w:spacing w:after="240"/>
                              <w:jc w:val="center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FC366D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None</w:t>
                            </w:r>
                          </w:p>
                        </w:tc>
                      </w:tr>
                    </w:tbl>
                    <w:p w:rsidR="0097222F" w:rsidRPr="00EE3F6A" w:rsidRDefault="0097222F" w:rsidP="00EE3F6A">
                      <w:pPr>
                        <w:spacing w:after="240"/>
                        <w:rPr>
                          <w:rFonts w:ascii="Cooper Black" w:hAnsi="Cooper Black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05915">
        <w:rPr>
          <w:rFonts w:ascii="Cooper Black" w:hAnsi="Cooper Black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1665605</wp:posOffset>
            </wp:positionH>
            <wp:positionV relativeFrom="paragraph">
              <wp:posOffset>924560</wp:posOffset>
            </wp:positionV>
            <wp:extent cx="1140511" cy="1816100"/>
            <wp:effectExtent l="0" t="0" r="254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e-Wonderful-Wizard-of-Oz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511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66D">
        <w:rPr>
          <w:rFonts w:ascii="Cooper Black" w:hAnsi="Cooper Black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130810</wp:posOffset>
                </wp:positionV>
                <wp:extent cx="2895600" cy="6477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C366D" w:rsidRPr="00BF00AB" w:rsidRDefault="00FC366D" w:rsidP="00FC366D">
                            <w:pPr>
                              <w:spacing w:after="0"/>
                              <w:rPr>
                                <w:rFonts w:ascii="Cooper Black" w:hAnsi="Cooper Black"/>
                                <w:u w:val="single"/>
                              </w:rPr>
                            </w:pPr>
                            <w:r>
                              <w:rPr>
                                <w:rFonts w:ascii="Cooper Black" w:hAnsi="Cooper Black"/>
                                <w:u w:val="single"/>
                              </w:rPr>
                              <w:t>Reading Text</w:t>
                            </w:r>
                          </w:p>
                          <w:p w:rsidR="00FC366D" w:rsidRPr="00FC366D" w:rsidRDefault="00FC366D" w:rsidP="00FC366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 w:rsidRPr="00FC366D">
                              <w:rPr>
                                <w:rFonts w:ascii="Cooper Black" w:hAnsi="Cooper Black"/>
                                <w:sz w:val="20"/>
                              </w:rPr>
                              <w:t>The Wonderful Wizard of Oz (Chapters 6 to Chapters 15)</w:t>
                            </w:r>
                          </w:p>
                          <w:p w:rsidR="00FC366D" w:rsidRDefault="00FC36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0;margin-top:10.3pt;width:228pt;height:51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vq9TgIAAKgEAAAOAAAAZHJzL2Uyb0RvYy54bWysVMFuGjEQvVfqP1i+NwsESIJYIkqUqlKU&#10;REqinI3XC6t6Pa5t2KVf32cvEJL2VPVixjNvn2fezDC9bmvNtsr5ikzO+2c9zpSRVFRmlfOX59sv&#10;l5z5IEwhNBmV853y/Hr2+dO0sRM1oDXpQjkGEuMnjc35OgQ7yTIv16oW/oysMgiW5GoRcHWrrHCi&#10;AXuts0GvN84acoV1JJX38N50QT5L/GWpZHgoS68C0zlHbiGdLp3LeGazqZisnLDrSu7TEP+QRS0q&#10;g0ePVDciCLZx1R9UdSUdeSrDmaQ6o7KspEo1oJp+70M1T2thVaoF4nh7lMn/P1p5v310rCpyPuTM&#10;iBotelZtYF+pZcOoTmP9BKAnC1ho4UaXD34PZyy6LV0df1EOQxw6747aRjIJ5+DyajTuISQRGw8v&#10;LmCDPnv72jofvimqWTRy7tC7JKnY3vnQQQ+Q+JgnXRW3ldbpEudFLbRjW4FO65ByBPk7lDaswePn&#10;o14ifheL1Mfvl1rIH/v0TlDg0wY5R0262qMV2mWbFDw/6LKkYge5HHXj5q28rUB/J3x4FA7zBRmw&#10;M+EBR6kJOdHe4mxN7tff/BGPtiPKWYN5zbn/uRFOcaa/GwzEVX84jAOeLsPRxQAXdxpZnkbMpl4Q&#10;hOpjO61MZsQHfTBLR/UrVmseX0VIGIm3cx4O5iJ0W4TVlGo+TyCMtBXhzjxZGaljY6Ksz+2rcHbf&#10;1oCBuKfDZIvJh+522PilofkmUFml1kedO1X38mMd0vDsVzfu2+k9od7+YGa/AQAA//8DAFBLAwQU&#10;AAYACAAAACEAFs0fddoAAAAHAQAADwAAAGRycy9kb3ducmV2LnhtbEyPwU7DMBBE70j8g7VI3KhD&#10;BFFI41SAChdOFMTZjbd21Hgd2W4a/p7lBMfZGc28bTeLH8WMMQ2BFNyuChBIfTADWQWfHy83NYiU&#10;NRk9BkIF35hg011etLox4UzvOO+yFVxCqdEKXM5TI2XqHXqdVmFCYu8QoteZZbTSRH3mcj/Ksigq&#10;6fVAvOD0hM8O++Pu5BVsn+yD7Wsd3bY2wzAvX4c3+6rU9dXyuAaRccl/YfjFZ3TomGkfTmSSGBXw&#10;I1lBWVQg2L27r/iw51hZViC7Vv7n734AAAD//wMAUEsBAi0AFAAGAAgAAAAhALaDOJL+AAAA4QEA&#10;ABMAAAAAAAAAAAAAAAAAAAAAAFtDb250ZW50X1R5cGVzXS54bWxQSwECLQAUAAYACAAAACEAOP0h&#10;/9YAAACUAQAACwAAAAAAAAAAAAAAAAAvAQAAX3JlbHMvLnJlbHNQSwECLQAUAAYACAAAACEAfMb6&#10;vU4CAACoBAAADgAAAAAAAAAAAAAAAAAuAgAAZHJzL2Uyb0RvYy54bWxQSwECLQAUAAYACAAAACEA&#10;Fs0fddoAAAAHAQAADwAAAAAAAAAAAAAAAACoBAAAZHJzL2Rvd25yZXYueG1sUEsFBgAAAAAEAAQA&#10;8wAAAK8FAAAAAA==&#10;" fillcolor="white [3201]" strokeweight=".5pt">
                <v:textbox>
                  <w:txbxContent>
                    <w:p w:rsidR="00FC366D" w:rsidRPr="00BF00AB" w:rsidRDefault="00FC366D" w:rsidP="00FC366D">
                      <w:pPr>
                        <w:spacing w:after="0"/>
                        <w:rPr>
                          <w:rFonts w:ascii="Cooper Black" w:hAnsi="Cooper Black"/>
                          <w:u w:val="single"/>
                        </w:rPr>
                      </w:pPr>
                      <w:r>
                        <w:rPr>
                          <w:rFonts w:ascii="Cooper Black" w:hAnsi="Cooper Black"/>
                          <w:u w:val="single"/>
                        </w:rPr>
                        <w:t>Reading Text</w:t>
                      </w:r>
                    </w:p>
                    <w:p w:rsidR="00FC366D" w:rsidRPr="00FC366D" w:rsidRDefault="00FC366D" w:rsidP="00FC366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  <w:sz w:val="20"/>
                        </w:rPr>
                      </w:pPr>
                      <w:r w:rsidRPr="00FC366D">
                        <w:rPr>
                          <w:rFonts w:ascii="Cooper Black" w:hAnsi="Cooper Black"/>
                          <w:sz w:val="20"/>
                        </w:rPr>
                        <w:t>The Wonderful Wizard of Oz (Chapters 6 to Chapters 15)</w:t>
                      </w:r>
                    </w:p>
                    <w:p w:rsidR="00FC366D" w:rsidRDefault="00FC366D"/>
                  </w:txbxContent>
                </v:textbox>
                <w10:wrap anchorx="margin"/>
              </v:shape>
            </w:pict>
          </mc:Fallback>
        </mc:AlternateContent>
      </w:r>
      <w:r w:rsidR="00FC366D" w:rsidRPr="00BF00AB">
        <w:rPr>
          <w:rFonts w:ascii="Cooper Black" w:hAnsi="Cooper Blac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861060</wp:posOffset>
                </wp:positionV>
                <wp:extent cx="2882900" cy="2120900"/>
                <wp:effectExtent l="0" t="0" r="127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900" cy="212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7ACE" w:rsidRPr="00BF00AB" w:rsidRDefault="00BF00AB">
                            <w:pPr>
                              <w:rPr>
                                <w:rFonts w:ascii="Cooper Black" w:hAnsi="Cooper Black"/>
                                <w:u w:val="single"/>
                              </w:rPr>
                            </w:pPr>
                            <w:r>
                              <w:rPr>
                                <w:rFonts w:ascii="Cooper Black" w:hAnsi="Cooper Black"/>
                                <w:u w:val="single"/>
                              </w:rPr>
                              <w:t>Spelling Words</w:t>
                            </w:r>
                          </w:p>
                          <w:p w:rsidR="0097222F" w:rsidRPr="00BF00AB" w:rsidRDefault="00901873" w:rsidP="0097222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different</w:t>
                            </w:r>
                          </w:p>
                          <w:p w:rsidR="0097222F" w:rsidRPr="00BF00AB" w:rsidRDefault="00901873" w:rsidP="0097222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straightness</w:t>
                            </w:r>
                          </w:p>
                          <w:p w:rsidR="0097222F" w:rsidRPr="00BF00AB" w:rsidRDefault="00901873" w:rsidP="0097222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wrongful</w:t>
                            </w:r>
                          </w:p>
                          <w:p w:rsidR="0097222F" w:rsidRPr="00BF00AB" w:rsidRDefault="00901873" w:rsidP="0097222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carefully</w:t>
                            </w:r>
                          </w:p>
                          <w:p w:rsidR="0097222F" w:rsidRDefault="00901873" w:rsidP="0097222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selfish</w:t>
                            </w:r>
                          </w:p>
                          <w:p w:rsidR="00C57FE5" w:rsidRDefault="00901873" w:rsidP="0097222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study</w:t>
                            </w:r>
                          </w:p>
                          <w:p w:rsidR="00C57FE5" w:rsidRDefault="00901873" w:rsidP="0097222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signal</w:t>
                            </w:r>
                          </w:p>
                          <w:p w:rsidR="00C57FE5" w:rsidRDefault="00901873" w:rsidP="0097222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stretching</w:t>
                            </w:r>
                          </w:p>
                          <w:p w:rsidR="00C57FE5" w:rsidRDefault="00901873" w:rsidP="0097222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wreckage</w:t>
                            </w:r>
                          </w:p>
                          <w:p w:rsidR="0097222F" w:rsidRPr="00C57FE5" w:rsidRDefault="00901873" w:rsidP="00C57F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 xml:space="preserve"> usage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left:0;text-align:left;margin-left:0;margin-top:67.8pt;width:227pt;height:16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IyUUAIAAK0EAAAOAAAAZHJzL2Uyb0RvYy54bWysVMFOGzEQvVfqP1i+l022QCFig1IQVSUE&#10;SIA4O14vWdX2uLaTXfr1ffZuQqA9Vb0445m3zzNvZnJ23hvNNsqHlmzFpwcTzpSVVLf2ueKPD1ef&#10;TjgLUdhaaLKq4i8q8PP5xw9nnZupklaka+UZSGyYda7iqxjdrCiCXCkjwgE5ZRFsyBsRcfXPRe1F&#10;B3aji3IyOS468rXzJFUI8F4OQT7P/E2jZLxtmqAi0xVHbjGfPp/LdBbzMzF79sKtWjmmIf4hCyNa&#10;i0d3VJciCrb27R9UppWeAjXxQJIpqGlaqXINqGY6eVfN/Uo4lWuBOMHtZAr/j1bebO48a2v0jjMr&#10;DFr0oPrIvlLPpkmdzoUZQPcOsNjDnZCjP8CZiu4bb9IvymGIQ+eXnbaJTMJZnpyUpxOEJGLltJyk&#10;C3iK18+dD/GbIsOSUXGP5mVNxeY6xAG6haTXAum2vmq1zpc0MOpCe7YRaLWOOUmQv0Fpy7qKH38+&#10;SnkYh6rrpc5vvIGlV3ZUSy3kjzHTPRSotUX6SZ9Bh2TFftmP4iypfoFmnoaZC05eteC9FiHeCY8h&#10;Qw5YnHiLo9GEvGi0OFuR//U3f8Kj94hy1mFoKx5+roVXnOnvFlNxOj08BG3Ml8OjLyUufj+y3I/Y&#10;tbkgiIXOI7tsJnzUW7PxZJ6wX4v0KkLCSrxd8bg1L+KwSthPqRaLDMJcOxGv7b2TiTo1J+n50D8J&#10;78bWRkzFDW3HW8zedXjApi8tLdaRmja3Pwk8qDrqjp3IAzTub1q6/XtGvf7LzH8DAAD//wMAUEsD&#10;BBQABgAIAAAAIQBy6tjg2wAAAAgBAAAPAAAAZHJzL2Rvd25yZXYueG1sTI9BT8MwDIXvSPyHyEjc&#10;WDq2VVtpOiEktDMrcPYar61onJJkW/fvMSe42e9Zz98rt5Mb1JlC7D0bmM8yUMSNtz23Bt7r14c1&#10;qJiQLQ6eycCVImyr25sSC+sv/EbnfWqVhHAs0ECX0lhoHZuOHMaZH4nFO/rgMMkaWm0DXiTcDfox&#10;y3LtsGf50OFILx01X/uTM6D772a3i/Ux+Kv9WG9qdp/zhTH3d9PzE6hEU/o7hl98QYdKmA7+xDaq&#10;wYAUSaIuVjkosZerpSgHGfJNDroq9f8C1Q8AAAD//wMAUEsBAi0AFAAGAAgAAAAhALaDOJL+AAAA&#10;4QEAABMAAAAAAAAAAAAAAAAAAAAAAFtDb250ZW50X1R5cGVzXS54bWxQSwECLQAUAAYACAAAACEA&#10;OP0h/9YAAACUAQAACwAAAAAAAAAAAAAAAAAvAQAAX3JlbHMvLnJlbHNQSwECLQAUAAYACAAAACEA&#10;8LCMlFACAACtBAAADgAAAAAAAAAAAAAAAAAuAgAAZHJzL2Uyb0RvYy54bWxQSwECLQAUAAYACAAA&#10;ACEAcurY4NsAAAAIAQAADwAAAAAAAAAAAAAAAACqBAAAZHJzL2Rvd25yZXYueG1sUEsFBgAAAAAE&#10;AAQA8wAAALIFAAAAAA==&#10;" fillcolor="white [3201]" strokeweight=".5pt">
                <v:stroke linestyle="thinThin"/>
                <v:textbox>
                  <w:txbxContent>
                    <w:p w:rsidR="00BB7ACE" w:rsidRPr="00BF00AB" w:rsidRDefault="00BF00AB">
                      <w:pPr>
                        <w:rPr>
                          <w:rFonts w:ascii="Cooper Black" w:hAnsi="Cooper Black"/>
                          <w:u w:val="single"/>
                        </w:rPr>
                      </w:pPr>
                      <w:r>
                        <w:rPr>
                          <w:rFonts w:ascii="Cooper Black" w:hAnsi="Cooper Black"/>
                          <w:u w:val="single"/>
                        </w:rPr>
                        <w:t>Spelling Words</w:t>
                      </w:r>
                    </w:p>
                    <w:p w:rsidR="0097222F" w:rsidRPr="00BF00AB" w:rsidRDefault="00901873" w:rsidP="0097222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different</w:t>
                      </w:r>
                    </w:p>
                    <w:p w:rsidR="0097222F" w:rsidRPr="00BF00AB" w:rsidRDefault="00901873" w:rsidP="0097222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straightness</w:t>
                      </w:r>
                    </w:p>
                    <w:p w:rsidR="0097222F" w:rsidRPr="00BF00AB" w:rsidRDefault="00901873" w:rsidP="0097222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wrongful</w:t>
                      </w:r>
                    </w:p>
                    <w:p w:rsidR="0097222F" w:rsidRPr="00BF00AB" w:rsidRDefault="00901873" w:rsidP="0097222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carefully</w:t>
                      </w:r>
                    </w:p>
                    <w:p w:rsidR="0097222F" w:rsidRDefault="00901873" w:rsidP="0097222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selfish</w:t>
                      </w:r>
                    </w:p>
                    <w:p w:rsidR="00C57FE5" w:rsidRDefault="00901873" w:rsidP="0097222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study</w:t>
                      </w:r>
                    </w:p>
                    <w:p w:rsidR="00C57FE5" w:rsidRDefault="00901873" w:rsidP="0097222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signal</w:t>
                      </w:r>
                    </w:p>
                    <w:p w:rsidR="00C57FE5" w:rsidRDefault="00901873" w:rsidP="0097222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stretching</w:t>
                      </w:r>
                    </w:p>
                    <w:p w:rsidR="00C57FE5" w:rsidRDefault="00901873" w:rsidP="0097222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wreckage</w:t>
                      </w:r>
                    </w:p>
                    <w:p w:rsidR="0097222F" w:rsidRPr="00C57FE5" w:rsidRDefault="00901873" w:rsidP="00C57FE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 xml:space="preserve"> usage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C366D" w:rsidRPr="00BF00AB" w:rsidSect="00BB7ACE">
      <w:pgSz w:w="12240" w:h="15840"/>
      <w:pgMar w:top="720" w:right="1440" w:bottom="720" w:left="1440" w:header="720" w:footer="720" w:gutter="0"/>
      <w:pgBorders w:offsetFrom="page">
        <w:top w:val="threeDEngrave" w:sz="48" w:space="24" w:color="auto"/>
        <w:left w:val="threeDEngrave" w:sz="48" w:space="24" w:color="auto"/>
        <w:bottom w:val="threeDEngrave" w:sz="48" w:space="24" w:color="auto"/>
        <w:right w:val="threeDEngrave" w:sz="4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ACE" w:rsidRDefault="00BB7ACE" w:rsidP="00BB7ACE">
      <w:pPr>
        <w:spacing w:after="0" w:line="240" w:lineRule="auto"/>
      </w:pPr>
      <w:r>
        <w:separator/>
      </w:r>
    </w:p>
  </w:endnote>
  <w:endnote w:type="continuationSeparator" w:id="0">
    <w:p w:rsidR="00BB7ACE" w:rsidRDefault="00BB7ACE" w:rsidP="00BB7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ACE" w:rsidRDefault="00BB7ACE" w:rsidP="00BB7ACE">
      <w:pPr>
        <w:spacing w:after="0" w:line="240" w:lineRule="auto"/>
      </w:pPr>
      <w:r>
        <w:separator/>
      </w:r>
    </w:p>
  </w:footnote>
  <w:footnote w:type="continuationSeparator" w:id="0">
    <w:p w:rsidR="00BB7ACE" w:rsidRDefault="00BB7ACE" w:rsidP="00BB7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65224"/>
    <w:multiLevelType w:val="hybridMultilevel"/>
    <w:tmpl w:val="0BCA92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E86997"/>
    <w:multiLevelType w:val="hybridMultilevel"/>
    <w:tmpl w:val="C7B04C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FC013B"/>
    <w:multiLevelType w:val="hybridMultilevel"/>
    <w:tmpl w:val="C7B04C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7218A2"/>
    <w:multiLevelType w:val="hybridMultilevel"/>
    <w:tmpl w:val="F0DE1A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A50D8A"/>
    <w:multiLevelType w:val="hybridMultilevel"/>
    <w:tmpl w:val="F0DE1A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FA4AB3"/>
    <w:multiLevelType w:val="hybridMultilevel"/>
    <w:tmpl w:val="15E2DA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C26707"/>
    <w:multiLevelType w:val="hybridMultilevel"/>
    <w:tmpl w:val="97704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431E3"/>
    <w:multiLevelType w:val="hybridMultilevel"/>
    <w:tmpl w:val="0D165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D6ED1"/>
    <w:multiLevelType w:val="hybridMultilevel"/>
    <w:tmpl w:val="3DD46C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CF7C6C"/>
    <w:multiLevelType w:val="hybridMultilevel"/>
    <w:tmpl w:val="15E2DA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856C1A"/>
    <w:multiLevelType w:val="hybridMultilevel"/>
    <w:tmpl w:val="04DCD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B75362"/>
    <w:multiLevelType w:val="hybridMultilevel"/>
    <w:tmpl w:val="0BCA92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3"/>
  </w:num>
  <w:num w:numId="5">
    <w:abstractNumId w:val="2"/>
  </w:num>
  <w:num w:numId="6">
    <w:abstractNumId w:val="9"/>
  </w:num>
  <w:num w:numId="7">
    <w:abstractNumId w:val="0"/>
  </w:num>
  <w:num w:numId="8">
    <w:abstractNumId w:val="8"/>
  </w:num>
  <w:num w:numId="9">
    <w:abstractNumId w:val="4"/>
  </w:num>
  <w:num w:numId="10">
    <w:abstractNumId w:val="1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CE"/>
    <w:rsid w:val="00213518"/>
    <w:rsid w:val="002E7BD0"/>
    <w:rsid w:val="003732F0"/>
    <w:rsid w:val="00505915"/>
    <w:rsid w:val="008016ED"/>
    <w:rsid w:val="00901873"/>
    <w:rsid w:val="0097222F"/>
    <w:rsid w:val="009C7C7D"/>
    <w:rsid w:val="00BB7ACE"/>
    <w:rsid w:val="00BF00AB"/>
    <w:rsid w:val="00C216E6"/>
    <w:rsid w:val="00C24B36"/>
    <w:rsid w:val="00C57FE5"/>
    <w:rsid w:val="00EE3F6A"/>
    <w:rsid w:val="00F95F5A"/>
    <w:rsid w:val="00FA4A5C"/>
    <w:rsid w:val="00FC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8DFEC1-1DE0-4DB1-90AA-8D517217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ACE"/>
  </w:style>
  <w:style w:type="paragraph" w:styleId="Footer">
    <w:name w:val="footer"/>
    <w:basedOn w:val="Normal"/>
    <w:link w:val="FooterChar"/>
    <w:uiPriority w:val="99"/>
    <w:unhideWhenUsed/>
    <w:rsid w:val="00BB7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ACE"/>
  </w:style>
  <w:style w:type="paragraph" w:styleId="ListParagraph">
    <w:name w:val="List Paragraph"/>
    <w:basedOn w:val="Normal"/>
    <w:uiPriority w:val="34"/>
    <w:qFormat/>
    <w:rsid w:val="0097222F"/>
    <w:pPr>
      <w:ind w:left="720"/>
      <w:contextualSpacing/>
    </w:pPr>
  </w:style>
  <w:style w:type="table" w:styleId="TableGrid">
    <w:name w:val="Table Grid"/>
    <w:basedOn w:val="TableNormal"/>
    <w:uiPriority w:val="39"/>
    <w:rsid w:val="00EE3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7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B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4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Stinelli, Amy</dc:creator>
  <cp:keywords/>
  <dc:description/>
  <cp:lastModifiedBy>Stinelli, Amy</cp:lastModifiedBy>
  <cp:revision>2</cp:revision>
  <cp:lastPrinted>2018-11-29T21:14:00Z</cp:lastPrinted>
  <dcterms:created xsi:type="dcterms:W3CDTF">2019-09-11T15:30:00Z</dcterms:created>
  <dcterms:modified xsi:type="dcterms:W3CDTF">2019-09-11T15:30:00Z</dcterms:modified>
</cp:coreProperties>
</file>